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F8" w:rsidRPr="00D049FA" w:rsidRDefault="00B62635" w:rsidP="005842F5">
      <w:pPr>
        <w:jc w:val="center"/>
      </w:pPr>
      <w:r>
        <w:rPr>
          <w:noProof/>
        </w:rPr>
        <w:drawing>
          <wp:inline distT="0" distB="0" distL="0" distR="0">
            <wp:extent cx="683895" cy="76327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МУНИЦИПАЛЬНОЕ ОБРАЗОВАНИЕ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«ЗАРЕЧНОЕ СЕЛЬСКОЕ ПОСЕЛЕНИЕ»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АДМИНИСТРАЦИЯ ЗАРЕЧНОГО СЕЛЬСКОГО ПОСЕЛЕНИЯ</w:t>
      </w: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</w:p>
    <w:p w:rsidR="009611F8" w:rsidRPr="00303E25" w:rsidRDefault="009611F8" w:rsidP="002C14A2">
      <w:pPr>
        <w:jc w:val="center"/>
        <w:rPr>
          <w:b/>
          <w:sz w:val="26"/>
          <w:szCs w:val="26"/>
        </w:rPr>
      </w:pPr>
      <w:r w:rsidRPr="00303E25">
        <w:rPr>
          <w:b/>
          <w:sz w:val="26"/>
          <w:szCs w:val="26"/>
        </w:rPr>
        <w:t>ПОСТАНОВЛЕНИЕ</w:t>
      </w:r>
    </w:p>
    <w:p w:rsidR="009611F8" w:rsidRDefault="009611F8" w:rsidP="002C14A2">
      <w:pPr>
        <w:jc w:val="center"/>
        <w:rPr>
          <w:sz w:val="28"/>
          <w:szCs w:val="28"/>
        </w:rPr>
      </w:pPr>
    </w:p>
    <w:p w:rsidR="009611F8" w:rsidRPr="00974BC2" w:rsidRDefault="009611F8" w:rsidP="00062D27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rPr>
          <w:sz w:val="26"/>
          <w:szCs w:val="26"/>
        </w:rPr>
      </w:pPr>
      <w:r w:rsidRPr="00937874">
        <w:rPr>
          <w:sz w:val="26"/>
          <w:szCs w:val="26"/>
        </w:rPr>
        <w:t xml:space="preserve">от  </w:t>
      </w:r>
      <w:r w:rsidR="000C6A24">
        <w:rPr>
          <w:sz w:val="26"/>
          <w:szCs w:val="26"/>
        </w:rPr>
        <w:t>15 сентября</w:t>
      </w:r>
      <w:r w:rsidR="002F52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</w:t>
      </w:r>
      <w:r w:rsidR="009E1DE7">
        <w:rPr>
          <w:sz w:val="26"/>
          <w:szCs w:val="26"/>
        </w:rPr>
        <w:t>20</w:t>
      </w:r>
      <w:r w:rsidRPr="00937874">
        <w:rPr>
          <w:sz w:val="26"/>
          <w:szCs w:val="26"/>
        </w:rPr>
        <w:t xml:space="preserve"> года</w:t>
      </w:r>
      <w:r w:rsidRPr="00937874">
        <w:rPr>
          <w:sz w:val="26"/>
          <w:szCs w:val="26"/>
        </w:rPr>
        <w:tab/>
      </w:r>
      <w:r w:rsidR="00194C24">
        <w:rPr>
          <w:sz w:val="26"/>
          <w:szCs w:val="26"/>
        </w:rPr>
        <w:tab/>
      </w:r>
      <w:r w:rsidR="00BD777D">
        <w:rPr>
          <w:sz w:val="26"/>
          <w:szCs w:val="26"/>
        </w:rPr>
        <w:t xml:space="preserve"> </w:t>
      </w:r>
      <w:r w:rsidR="001E5A32">
        <w:rPr>
          <w:sz w:val="26"/>
          <w:szCs w:val="26"/>
        </w:rPr>
        <w:t xml:space="preserve">  </w:t>
      </w:r>
      <w:r w:rsidR="000C6A24">
        <w:rPr>
          <w:sz w:val="26"/>
          <w:szCs w:val="26"/>
        </w:rPr>
        <w:t xml:space="preserve">    </w:t>
      </w:r>
      <w:r w:rsidR="001E5A32">
        <w:rPr>
          <w:sz w:val="26"/>
          <w:szCs w:val="26"/>
        </w:rPr>
        <w:t xml:space="preserve"> </w:t>
      </w:r>
      <w:r w:rsidR="002F5229">
        <w:rPr>
          <w:sz w:val="26"/>
          <w:szCs w:val="26"/>
        </w:rPr>
        <w:t xml:space="preserve">№ </w:t>
      </w:r>
      <w:r w:rsidR="000C6A24">
        <w:rPr>
          <w:sz w:val="26"/>
          <w:szCs w:val="26"/>
        </w:rPr>
        <w:t>96</w:t>
      </w:r>
    </w:p>
    <w:p w:rsidR="009611F8" w:rsidRPr="00303E25" w:rsidRDefault="009611F8" w:rsidP="002C14A2">
      <w:pPr>
        <w:jc w:val="center"/>
        <w:rPr>
          <w:sz w:val="26"/>
          <w:szCs w:val="26"/>
        </w:rPr>
      </w:pPr>
      <w:r w:rsidRPr="00303E25">
        <w:rPr>
          <w:sz w:val="26"/>
          <w:szCs w:val="26"/>
        </w:rPr>
        <w:t xml:space="preserve">с. </w:t>
      </w:r>
      <w:proofErr w:type="spellStart"/>
      <w:r w:rsidRPr="00303E25">
        <w:rPr>
          <w:sz w:val="26"/>
          <w:szCs w:val="26"/>
        </w:rPr>
        <w:t>Кафтанчиково</w:t>
      </w:r>
      <w:proofErr w:type="spellEnd"/>
    </w:p>
    <w:p w:rsidR="009611F8" w:rsidRPr="00303E25" w:rsidRDefault="009611F8" w:rsidP="002C14A2">
      <w:pPr>
        <w:jc w:val="center"/>
        <w:rPr>
          <w:sz w:val="26"/>
          <w:szCs w:val="26"/>
        </w:rPr>
      </w:pPr>
    </w:p>
    <w:p w:rsidR="002C294C" w:rsidRPr="007931D6" w:rsidRDefault="009611F8" w:rsidP="002C294C">
      <w:pPr>
        <w:tabs>
          <w:tab w:val="left" w:pos="5812"/>
        </w:tabs>
        <w:ind w:right="5669"/>
        <w:jc w:val="both"/>
        <w:rPr>
          <w:bCs/>
          <w:sz w:val="26"/>
          <w:szCs w:val="26"/>
        </w:rPr>
      </w:pPr>
      <w:r w:rsidRPr="00933965">
        <w:rPr>
          <w:sz w:val="26"/>
          <w:szCs w:val="26"/>
        </w:rPr>
        <w:t>О</w:t>
      </w:r>
      <w:r w:rsidR="002C294C">
        <w:rPr>
          <w:sz w:val="26"/>
          <w:szCs w:val="26"/>
        </w:rPr>
        <w:t xml:space="preserve">б </w:t>
      </w:r>
      <w:r w:rsidR="007931D6">
        <w:rPr>
          <w:bCs/>
          <w:sz w:val="26"/>
          <w:szCs w:val="26"/>
        </w:rPr>
        <w:t>утверждении</w:t>
      </w:r>
      <w:r w:rsidR="002C294C">
        <w:rPr>
          <w:bCs/>
          <w:sz w:val="26"/>
          <w:szCs w:val="26"/>
        </w:rPr>
        <w:t xml:space="preserve"> </w:t>
      </w:r>
      <w:r w:rsidR="007931D6">
        <w:rPr>
          <w:bCs/>
          <w:sz w:val="26"/>
          <w:szCs w:val="26"/>
        </w:rPr>
        <w:t>реестра</w:t>
      </w:r>
      <w:r w:rsidR="002C294C">
        <w:rPr>
          <w:bCs/>
          <w:sz w:val="26"/>
          <w:szCs w:val="26"/>
        </w:rPr>
        <w:t xml:space="preserve"> мест (площадок) </w:t>
      </w:r>
      <w:r w:rsidR="002C294C" w:rsidRPr="007931D6">
        <w:rPr>
          <w:bCs/>
          <w:sz w:val="26"/>
          <w:szCs w:val="26"/>
        </w:rPr>
        <w:t xml:space="preserve">накопления твердых коммунальных отходов на территории Заречного сельского поселения  </w:t>
      </w:r>
    </w:p>
    <w:p w:rsidR="002C294C" w:rsidRPr="007931D6" w:rsidRDefault="002C294C" w:rsidP="002C294C">
      <w:pPr>
        <w:ind w:right="-192"/>
        <w:rPr>
          <w:sz w:val="26"/>
          <w:szCs w:val="26"/>
        </w:rPr>
      </w:pPr>
    </w:p>
    <w:p w:rsidR="008A28C3" w:rsidRPr="007931D6" w:rsidRDefault="008A28C3" w:rsidP="008A28C3">
      <w:pPr>
        <w:ind w:firstLine="720"/>
        <w:jc w:val="both"/>
        <w:rPr>
          <w:sz w:val="26"/>
          <w:szCs w:val="26"/>
        </w:rPr>
      </w:pPr>
      <w:r w:rsidRPr="007931D6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</w:t>
      </w:r>
      <w:r w:rsidRPr="007931D6">
        <w:rPr>
          <w:rStyle w:val="news"/>
          <w:sz w:val="26"/>
          <w:szCs w:val="26"/>
        </w:rPr>
        <w:t>Уставом муниципального образования Заречное сельского поселение</w:t>
      </w:r>
      <w:r w:rsidRPr="007931D6">
        <w:rPr>
          <w:bCs/>
          <w:sz w:val="26"/>
          <w:szCs w:val="26"/>
        </w:rPr>
        <w:t xml:space="preserve">, </w:t>
      </w:r>
    </w:p>
    <w:p w:rsidR="002C294C" w:rsidRPr="007931D6" w:rsidRDefault="002C294C" w:rsidP="002C294C">
      <w:pPr>
        <w:ind w:right="28"/>
        <w:jc w:val="both"/>
        <w:rPr>
          <w:sz w:val="26"/>
          <w:szCs w:val="26"/>
        </w:rPr>
      </w:pPr>
    </w:p>
    <w:p w:rsidR="002C294C" w:rsidRPr="007931D6" w:rsidRDefault="002C294C" w:rsidP="002C294C">
      <w:pPr>
        <w:ind w:right="28"/>
        <w:jc w:val="both"/>
        <w:rPr>
          <w:sz w:val="26"/>
          <w:szCs w:val="26"/>
        </w:rPr>
      </w:pPr>
      <w:r w:rsidRPr="007931D6">
        <w:rPr>
          <w:sz w:val="26"/>
          <w:szCs w:val="26"/>
        </w:rPr>
        <w:t>П О С Т А Н О В Л Я Ю :</w:t>
      </w:r>
    </w:p>
    <w:p w:rsidR="002C294C" w:rsidRPr="008A28C3" w:rsidRDefault="002C294C" w:rsidP="002C294C">
      <w:pPr>
        <w:ind w:right="28"/>
        <w:jc w:val="both"/>
        <w:rPr>
          <w:sz w:val="26"/>
          <w:szCs w:val="26"/>
        </w:rPr>
      </w:pPr>
    </w:p>
    <w:p w:rsidR="002C294C" w:rsidRPr="008A28C3" w:rsidRDefault="002C294C" w:rsidP="002C294C">
      <w:pPr>
        <w:ind w:firstLine="708"/>
        <w:jc w:val="both"/>
        <w:rPr>
          <w:bCs/>
          <w:sz w:val="26"/>
          <w:szCs w:val="26"/>
        </w:rPr>
      </w:pPr>
      <w:r w:rsidRPr="008A28C3">
        <w:rPr>
          <w:bCs/>
          <w:sz w:val="26"/>
          <w:szCs w:val="26"/>
        </w:rPr>
        <w:t>1. Утвердить реестр  мест (площадок) накопления твердых коммунальных отходов на территории Заречного сельского поселения, согласно приложению 1 к настоящему постановлению.</w:t>
      </w:r>
    </w:p>
    <w:p w:rsidR="00CC3875" w:rsidRDefault="002C294C" w:rsidP="002C294C">
      <w:pPr>
        <w:ind w:firstLine="708"/>
        <w:jc w:val="both"/>
        <w:rPr>
          <w:bCs/>
          <w:sz w:val="26"/>
          <w:szCs w:val="26"/>
        </w:rPr>
      </w:pPr>
      <w:r w:rsidRPr="008A28C3">
        <w:rPr>
          <w:bCs/>
          <w:sz w:val="26"/>
          <w:szCs w:val="26"/>
        </w:rPr>
        <w:t xml:space="preserve">2. </w:t>
      </w:r>
      <w:r w:rsidR="002F5229">
        <w:rPr>
          <w:bCs/>
          <w:sz w:val="26"/>
          <w:szCs w:val="26"/>
        </w:rPr>
        <w:t xml:space="preserve">Постановление № </w:t>
      </w:r>
      <w:r w:rsidR="00BD777D">
        <w:rPr>
          <w:bCs/>
          <w:sz w:val="26"/>
          <w:szCs w:val="26"/>
        </w:rPr>
        <w:t>39</w:t>
      </w:r>
      <w:r w:rsidR="00CC3875">
        <w:rPr>
          <w:bCs/>
          <w:sz w:val="26"/>
          <w:szCs w:val="26"/>
        </w:rPr>
        <w:t xml:space="preserve"> </w:t>
      </w:r>
      <w:r w:rsidR="00194C24">
        <w:rPr>
          <w:bCs/>
          <w:sz w:val="26"/>
          <w:szCs w:val="26"/>
        </w:rPr>
        <w:t xml:space="preserve"> </w:t>
      </w:r>
      <w:r w:rsidR="00CC3875">
        <w:rPr>
          <w:bCs/>
          <w:sz w:val="26"/>
          <w:szCs w:val="26"/>
        </w:rPr>
        <w:t xml:space="preserve">от </w:t>
      </w:r>
      <w:r w:rsidR="00BD777D">
        <w:rPr>
          <w:bCs/>
          <w:sz w:val="26"/>
          <w:szCs w:val="26"/>
        </w:rPr>
        <w:t>2</w:t>
      </w:r>
      <w:r w:rsidR="002F5229">
        <w:rPr>
          <w:bCs/>
          <w:sz w:val="26"/>
          <w:szCs w:val="26"/>
        </w:rPr>
        <w:t xml:space="preserve"> </w:t>
      </w:r>
      <w:r w:rsidR="00BD777D">
        <w:rPr>
          <w:bCs/>
          <w:sz w:val="26"/>
          <w:szCs w:val="26"/>
        </w:rPr>
        <w:t>апреля</w:t>
      </w:r>
      <w:r w:rsidR="002F5229">
        <w:rPr>
          <w:bCs/>
          <w:sz w:val="26"/>
          <w:szCs w:val="26"/>
        </w:rPr>
        <w:t xml:space="preserve"> </w:t>
      </w:r>
      <w:r w:rsidR="00CC3875">
        <w:rPr>
          <w:bCs/>
          <w:sz w:val="26"/>
          <w:szCs w:val="26"/>
        </w:rPr>
        <w:t>20</w:t>
      </w:r>
      <w:r w:rsidR="00BD777D">
        <w:rPr>
          <w:bCs/>
          <w:sz w:val="26"/>
          <w:szCs w:val="26"/>
        </w:rPr>
        <w:t>20</w:t>
      </w:r>
      <w:r w:rsidR="00CC3875">
        <w:rPr>
          <w:bCs/>
          <w:sz w:val="26"/>
          <w:szCs w:val="26"/>
        </w:rPr>
        <w:t xml:space="preserve">г. считать утратившим силу. </w:t>
      </w:r>
    </w:p>
    <w:p w:rsidR="002C294C" w:rsidRPr="008A28C3" w:rsidRDefault="00CC3875" w:rsidP="002C294C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2C294C" w:rsidRPr="008A28C3">
        <w:rPr>
          <w:bCs/>
          <w:sz w:val="26"/>
          <w:szCs w:val="26"/>
        </w:rPr>
        <w:t>Опубликовать (обнародовать) настоящее постановление</w:t>
      </w:r>
      <w:r w:rsidR="002C294C" w:rsidRPr="008A28C3">
        <w:rPr>
          <w:sz w:val="26"/>
          <w:szCs w:val="26"/>
        </w:rPr>
        <w:t xml:space="preserve"> в бюллетене Заречного сельского поселения и</w:t>
      </w:r>
      <w:r w:rsidR="002C294C" w:rsidRPr="008A28C3">
        <w:rPr>
          <w:bCs/>
          <w:sz w:val="26"/>
          <w:szCs w:val="26"/>
        </w:rPr>
        <w:t xml:space="preserve"> разместить на официальном сайте Администрации Заречного сельского поселения в сети «Интернет».</w:t>
      </w:r>
    </w:p>
    <w:p w:rsidR="002C294C" w:rsidRPr="008A28C3" w:rsidRDefault="002C294C" w:rsidP="002C294C">
      <w:pPr>
        <w:ind w:firstLine="708"/>
        <w:jc w:val="both"/>
        <w:rPr>
          <w:bCs/>
          <w:sz w:val="26"/>
          <w:szCs w:val="26"/>
        </w:rPr>
      </w:pPr>
      <w:r w:rsidRPr="008A28C3">
        <w:rPr>
          <w:bCs/>
          <w:sz w:val="26"/>
          <w:szCs w:val="26"/>
        </w:rPr>
        <w:t>5. Настоящее Постановление вступает в силу с даты официального опубликования.</w:t>
      </w:r>
      <w:r w:rsidRPr="008A28C3">
        <w:rPr>
          <w:sz w:val="26"/>
          <w:szCs w:val="26"/>
        </w:rPr>
        <w:t xml:space="preserve">            </w:t>
      </w:r>
    </w:p>
    <w:p w:rsidR="009611F8" w:rsidRPr="008A28C3" w:rsidRDefault="009611F8" w:rsidP="00933965">
      <w:pPr>
        <w:ind w:right="-284"/>
        <w:rPr>
          <w:sz w:val="26"/>
          <w:szCs w:val="26"/>
        </w:rPr>
      </w:pPr>
      <w:r w:rsidRPr="008A28C3">
        <w:rPr>
          <w:sz w:val="26"/>
          <w:szCs w:val="26"/>
        </w:rPr>
        <w:t xml:space="preserve">  </w:t>
      </w:r>
      <w:r w:rsidRPr="008A28C3">
        <w:rPr>
          <w:sz w:val="26"/>
          <w:szCs w:val="26"/>
        </w:rPr>
        <w:tab/>
        <w:t xml:space="preserve">         </w:t>
      </w:r>
    </w:p>
    <w:p w:rsidR="009611F8" w:rsidRPr="008A28C3" w:rsidRDefault="009611F8" w:rsidP="00502823">
      <w:pPr>
        <w:ind w:right="-2"/>
        <w:jc w:val="both"/>
        <w:rPr>
          <w:sz w:val="26"/>
          <w:szCs w:val="26"/>
        </w:rPr>
      </w:pPr>
    </w:p>
    <w:p w:rsidR="00086F9A" w:rsidRDefault="00B92AF1" w:rsidP="00E045CD">
      <w:pPr>
        <w:rPr>
          <w:sz w:val="26"/>
          <w:szCs w:val="26"/>
        </w:rPr>
      </w:pPr>
      <w:r>
        <w:rPr>
          <w:sz w:val="26"/>
          <w:szCs w:val="26"/>
        </w:rPr>
        <w:t xml:space="preserve">И.о. Главы </w:t>
      </w:r>
      <w:r w:rsidR="009611F8" w:rsidRPr="008A28C3">
        <w:rPr>
          <w:sz w:val="26"/>
          <w:szCs w:val="26"/>
        </w:rPr>
        <w:t xml:space="preserve">поселения </w:t>
      </w:r>
    </w:p>
    <w:p w:rsidR="009611F8" w:rsidRPr="008A28C3" w:rsidRDefault="00086F9A" w:rsidP="00E045CD">
      <w:pPr>
        <w:rPr>
          <w:sz w:val="26"/>
          <w:szCs w:val="26"/>
        </w:rPr>
      </w:pPr>
      <w:r>
        <w:rPr>
          <w:sz w:val="26"/>
          <w:szCs w:val="26"/>
        </w:rPr>
        <w:t>Зам. Главы Администрации</w:t>
      </w:r>
      <w:r w:rsidR="009611F8" w:rsidRPr="008A28C3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      </w:t>
      </w:r>
      <w:r w:rsidR="009611F8" w:rsidRPr="008A28C3">
        <w:rPr>
          <w:sz w:val="26"/>
          <w:szCs w:val="26"/>
        </w:rPr>
        <w:t xml:space="preserve"> </w:t>
      </w:r>
      <w:r w:rsidR="00B92AF1">
        <w:rPr>
          <w:sz w:val="26"/>
          <w:szCs w:val="26"/>
        </w:rPr>
        <w:t>В</w:t>
      </w:r>
      <w:r w:rsidR="009611F8" w:rsidRPr="008A28C3">
        <w:rPr>
          <w:sz w:val="26"/>
          <w:szCs w:val="26"/>
        </w:rPr>
        <w:t xml:space="preserve">.В. </w:t>
      </w:r>
      <w:r w:rsidR="00B92AF1">
        <w:rPr>
          <w:sz w:val="26"/>
          <w:szCs w:val="26"/>
        </w:rPr>
        <w:t>Мамонтова</w:t>
      </w:r>
    </w:p>
    <w:p w:rsidR="009611F8" w:rsidRPr="008A28C3" w:rsidRDefault="009611F8" w:rsidP="00E045CD">
      <w:pPr>
        <w:ind w:left="-1620" w:right="4495"/>
        <w:rPr>
          <w:sz w:val="26"/>
          <w:szCs w:val="26"/>
        </w:rPr>
      </w:pPr>
    </w:p>
    <w:p w:rsidR="009611F8" w:rsidRDefault="009611F8" w:rsidP="00E045CD">
      <w:pPr>
        <w:ind w:right="-2"/>
        <w:jc w:val="both"/>
        <w:rPr>
          <w:sz w:val="28"/>
          <w:szCs w:val="28"/>
        </w:rPr>
      </w:pPr>
    </w:p>
    <w:p w:rsidR="002C294C" w:rsidRDefault="002C294C" w:rsidP="00E045CD">
      <w:pPr>
        <w:ind w:right="-2"/>
        <w:jc w:val="both"/>
        <w:rPr>
          <w:sz w:val="28"/>
          <w:szCs w:val="28"/>
        </w:rPr>
      </w:pPr>
    </w:p>
    <w:p w:rsidR="002C294C" w:rsidRDefault="002C294C" w:rsidP="00E045CD">
      <w:pPr>
        <w:ind w:right="-2"/>
        <w:jc w:val="both"/>
        <w:rPr>
          <w:sz w:val="28"/>
          <w:szCs w:val="28"/>
        </w:rPr>
      </w:pPr>
    </w:p>
    <w:p w:rsidR="002C294C" w:rsidRDefault="002C294C" w:rsidP="00E045CD">
      <w:pPr>
        <w:ind w:right="-2"/>
        <w:jc w:val="both"/>
        <w:rPr>
          <w:sz w:val="28"/>
          <w:szCs w:val="28"/>
        </w:rPr>
      </w:pPr>
    </w:p>
    <w:p w:rsidR="002C294C" w:rsidRDefault="002C294C" w:rsidP="00E045CD">
      <w:pPr>
        <w:ind w:right="-2"/>
        <w:jc w:val="both"/>
        <w:rPr>
          <w:sz w:val="28"/>
          <w:szCs w:val="28"/>
        </w:rPr>
      </w:pPr>
    </w:p>
    <w:p w:rsidR="002C294C" w:rsidRDefault="002C294C" w:rsidP="00E045CD">
      <w:pPr>
        <w:ind w:right="-2"/>
        <w:jc w:val="both"/>
        <w:rPr>
          <w:sz w:val="28"/>
          <w:szCs w:val="28"/>
        </w:rPr>
      </w:pPr>
    </w:p>
    <w:p w:rsidR="009611F8" w:rsidRPr="00AE5540" w:rsidRDefault="009611F8" w:rsidP="00E045CD">
      <w:pPr>
        <w:ind w:right="-2"/>
        <w:jc w:val="both"/>
        <w:rPr>
          <w:sz w:val="16"/>
          <w:szCs w:val="16"/>
        </w:rPr>
      </w:pPr>
    </w:p>
    <w:p w:rsidR="009611F8" w:rsidRDefault="009611F8" w:rsidP="00E045CD">
      <w:pPr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Мамонтова В.В.</w:t>
      </w:r>
    </w:p>
    <w:p w:rsidR="00194C24" w:rsidRPr="00AE5540" w:rsidRDefault="00194C24" w:rsidP="00E045CD">
      <w:pPr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Андреев А.С.</w:t>
      </w:r>
    </w:p>
    <w:p w:rsidR="009611F8" w:rsidRDefault="009611F8" w:rsidP="00E045CD">
      <w:pPr>
        <w:ind w:right="-2"/>
        <w:jc w:val="both"/>
        <w:rPr>
          <w:sz w:val="16"/>
          <w:szCs w:val="16"/>
        </w:rPr>
      </w:pPr>
      <w:r w:rsidRPr="00AE5540">
        <w:rPr>
          <w:sz w:val="16"/>
          <w:szCs w:val="16"/>
        </w:rPr>
        <w:t>961-200______</w:t>
      </w:r>
    </w:p>
    <w:p w:rsidR="00F603D3" w:rsidRDefault="00F603D3" w:rsidP="004516F2">
      <w:pPr>
        <w:rPr>
          <w:sz w:val="16"/>
          <w:szCs w:val="16"/>
        </w:rPr>
        <w:sectPr w:rsidR="00F603D3" w:rsidSect="004516F2">
          <w:pgSz w:w="11906" w:h="16838" w:code="9"/>
          <w:pgMar w:top="426" w:right="851" w:bottom="426" w:left="1701" w:header="720" w:footer="1758" w:gutter="0"/>
          <w:cols w:space="720"/>
        </w:sectPr>
      </w:pPr>
    </w:p>
    <w:tbl>
      <w:tblPr>
        <w:tblStyle w:val="ae"/>
        <w:tblW w:w="15660" w:type="dxa"/>
        <w:tblLayout w:type="fixed"/>
        <w:tblLook w:val="04A0"/>
      </w:tblPr>
      <w:tblGrid>
        <w:gridCol w:w="986"/>
        <w:gridCol w:w="2544"/>
        <w:gridCol w:w="986"/>
        <w:gridCol w:w="986"/>
        <w:gridCol w:w="1127"/>
        <w:gridCol w:w="847"/>
        <w:gridCol w:w="986"/>
        <w:gridCol w:w="986"/>
        <w:gridCol w:w="868"/>
        <w:gridCol w:w="1104"/>
        <w:gridCol w:w="1096"/>
        <w:gridCol w:w="1039"/>
        <w:gridCol w:w="2105"/>
      </w:tblGrid>
      <w:tr w:rsidR="00F603D3" w:rsidRPr="00E5116E" w:rsidTr="00EF0151">
        <w:trPr>
          <w:trHeight w:val="420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 мест (площадок) накопления твердых коммунальных отходов по Заречному сельскому поселению</w:t>
            </w:r>
          </w:p>
        </w:tc>
      </w:tr>
      <w:tr w:rsidR="00F603D3" w:rsidRPr="00E5116E" w:rsidTr="00EF0151">
        <w:trPr>
          <w:trHeight w:val="374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</w:p>
        </w:tc>
      </w:tr>
      <w:tr w:rsidR="00F603D3" w:rsidRPr="00E5116E" w:rsidTr="00D34B6F">
        <w:trPr>
          <w:cantSplit/>
          <w:trHeight w:val="2143"/>
        </w:trPr>
        <w:tc>
          <w:tcPr>
            <w:tcW w:w="986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986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Наличие ограждения</w:t>
            </w:r>
          </w:p>
        </w:tc>
        <w:tc>
          <w:tcPr>
            <w:tcW w:w="986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Наличие бордюр</w:t>
            </w:r>
          </w:p>
        </w:tc>
        <w:tc>
          <w:tcPr>
            <w:tcW w:w="1127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Вид покрытия</w:t>
            </w:r>
          </w:p>
        </w:tc>
        <w:tc>
          <w:tcPr>
            <w:tcW w:w="847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Наличие освещения</w:t>
            </w:r>
          </w:p>
        </w:tc>
        <w:tc>
          <w:tcPr>
            <w:tcW w:w="986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Сквозные проезды</w:t>
            </w:r>
          </w:p>
        </w:tc>
        <w:tc>
          <w:tcPr>
            <w:tcW w:w="986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</w:t>
            </w:r>
          </w:p>
        </w:tc>
        <w:tc>
          <w:tcPr>
            <w:tcW w:w="868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Общий объем контейнеров</w:t>
            </w:r>
          </w:p>
        </w:tc>
        <w:tc>
          <w:tcPr>
            <w:tcW w:w="1104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Вид контейнеров</w:t>
            </w:r>
          </w:p>
        </w:tc>
        <w:tc>
          <w:tcPr>
            <w:tcW w:w="1096" w:type="dxa"/>
            <w:textDirection w:val="btLr"/>
            <w:vAlign w:val="center"/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собственнике</w:t>
            </w:r>
          </w:p>
        </w:tc>
        <w:tc>
          <w:tcPr>
            <w:tcW w:w="1039" w:type="dxa"/>
            <w:textDirection w:val="btLr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Периодичность уборки</w:t>
            </w:r>
          </w:p>
        </w:tc>
        <w:tc>
          <w:tcPr>
            <w:tcW w:w="2105" w:type="dxa"/>
            <w:vAlign w:val="center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Источники образования ТКО</w:t>
            </w:r>
          </w:p>
        </w:tc>
      </w:tr>
      <w:tr w:rsidR="00F603D3" w:rsidRPr="00E5116E" w:rsidTr="00D34B6F">
        <w:trPr>
          <w:cantSplit/>
          <w:trHeight w:val="1633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пер.Совхозный, д.1.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56.342511, 84.864064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Совхозный,</w:t>
            </w:r>
          </w:p>
          <w:p w:rsidR="00A443E7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Гаражный, Новосибирский, Алмазный, ул. Овражная</w:t>
            </w:r>
          </w:p>
        </w:tc>
      </w:tr>
      <w:tr w:rsidR="00F603D3" w:rsidRPr="00E5116E" w:rsidTr="00D34B6F">
        <w:trPr>
          <w:cantSplit/>
          <w:trHeight w:val="1662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ул.Коммунистическая, д.90.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56,342862 84,870945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B167FC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Коммунистическая, 50- 91</w:t>
            </w:r>
            <w:r w:rsidR="00935E9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детский сад, школа </w:t>
            </w:r>
          </w:p>
        </w:tc>
      </w:tr>
      <w:tr w:rsidR="00F603D3" w:rsidRPr="00E5116E" w:rsidTr="00D34B6F">
        <w:trPr>
          <w:cantSplit/>
          <w:trHeight w:val="1537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ул.Коммунистическая, д.19.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56.352940 84.876342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Коммунистическая, 1- 30, Зеленая, Береговая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ул.Коммунистическая, д.86г.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56.341423 84.871793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Коммунистическая, 86г-102, Сибирская, Новая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ул.Речная, д.1.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56.347934 84.875998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Речная, Коммунистическая, 30-50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ул.Молодежная, д.10а/1.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56.348911 84.872762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D0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Молодежная, 8-42, Тихий, Кооперативная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</w:t>
            </w:r>
            <w:r w:rsidR="00AE2C6F" w:rsidRPr="00CC3875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AE2C6F" w:rsidRPr="00CC387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AE2C6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56,337091 84,870701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Стадионная, 1-35, Лесная, Брусничная,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Осенная</w:t>
            </w:r>
            <w:proofErr w:type="spellEnd"/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ул.Стадионная, д.53.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56.334540 84.854471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Стадионная, 36-53, Южная, Светлая, Кленовая, Стадионный</w:t>
            </w:r>
          </w:p>
        </w:tc>
      </w:tr>
      <w:tr w:rsidR="00F603D3" w:rsidRPr="00E5116E" w:rsidTr="00D34B6F">
        <w:trPr>
          <w:cantSplit/>
          <w:trHeight w:val="1593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ул.Северная, д.1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56.332136 84.871115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Заречная, Кольцевая, Песочный, Дальний, Таежный, Березовый, Восточный, Северный, Дальний, Водяной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ул.Заречная, д.28.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56,329718 84,862297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Луговая, Цветочная, Березовая, Солнечная, М. Кольцевая, Кольцевой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с.Кафтанчиково, ул.Совхозная, д.20а.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56,344094 84,867518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Совхозная, Молодежная, 1-8. Сосновая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ул. Коммунистическая, 1 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56.358206 84.876803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AE2C6F" w:rsidRPr="00CC3875" w:rsidRDefault="00B167FC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0,75 пластик с крышкой </w:t>
            </w:r>
          </w:p>
        </w:tc>
        <w:tc>
          <w:tcPr>
            <w:tcW w:w="109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Райветуправление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2105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Коммунистическая, 1-5. </w:t>
            </w:r>
            <w:proofErr w:type="spellStart"/>
            <w:r w:rsidR="00940D60" w:rsidRPr="00CC3875">
              <w:rPr>
                <w:rFonts w:ascii="Times New Roman" w:hAnsi="Times New Roman" w:cs="Times New Roman"/>
                <w:sz w:val="20"/>
                <w:szCs w:val="20"/>
              </w:rPr>
              <w:t>Райветуправление</w:t>
            </w:r>
            <w:proofErr w:type="spellEnd"/>
            <w:r w:rsidR="00940D60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772B" w:rsidRPr="00E5116E" w:rsidTr="00D34B6F">
        <w:trPr>
          <w:cantSplit/>
          <w:trHeight w:val="1631"/>
        </w:trPr>
        <w:tc>
          <w:tcPr>
            <w:tcW w:w="986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72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4" w:type="dxa"/>
          </w:tcPr>
          <w:p w:rsidR="001A772B" w:rsidRPr="001A772B" w:rsidRDefault="001A772B" w:rsidP="001A772B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72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1A772B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  <w:r w:rsidRPr="001A772B">
              <w:rPr>
                <w:rFonts w:ascii="Times New Roman" w:hAnsi="Times New Roman" w:cs="Times New Roman"/>
                <w:sz w:val="20"/>
                <w:szCs w:val="20"/>
              </w:rPr>
              <w:t xml:space="preserve">, ул. Лесная, 9 </w:t>
            </w:r>
          </w:p>
          <w:p w:rsidR="001A772B" w:rsidRPr="001A772B" w:rsidRDefault="001A772B" w:rsidP="001A772B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72B">
              <w:rPr>
                <w:rFonts w:ascii="Times New Roman" w:hAnsi="Times New Roman" w:cs="Times New Roman"/>
                <w:sz w:val="20"/>
                <w:szCs w:val="20"/>
              </w:rPr>
              <w:t>Координаты: 56.336893 84.860495</w:t>
            </w:r>
          </w:p>
        </w:tc>
        <w:tc>
          <w:tcPr>
            <w:tcW w:w="986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A772B" w:rsidRPr="001A772B" w:rsidRDefault="001A772B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Ул.Лесная 1-13, Ул.Брусничная, ул.Осенняя, ул.Новая, 20-36</w:t>
            </w:r>
          </w:p>
          <w:p w:rsidR="001A772B" w:rsidRPr="001A772B" w:rsidRDefault="001A772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D3" w:rsidRPr="00E5116E" w:rsidTr="00EF0151">
        <w:trPr>
          <w:cantSplit/>
          <w:trHeight w:val="419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Барабинка</w:t>
            </w:r>
            <w:proofErr w:type="spellEnd"/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д.Барбинка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ул.Советская, д.66.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56.329207 84.879413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25-66, Береговая, 19-40, Садовая, 11-20, Кедровый, Кедровая, 1-20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д.Барбинка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ул.Советская, д.2а.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56.337688 84.874821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Советская, 1-25, Береговая,1-18</w:t>
            </w:r>
          </w:p>
        </w:tc>
      </w:tr>
      <w:tr w:rsidR="00AE2C6F" w:rsidRPr="00E5116E" w:rsidTr="00D34B6F">
        <w:trPr>
          <w:cantSplit/>
          <w:trHeight w:val="1695"/>
        </w:trPr>
        <w:tc>
          <w:tcPr>
            <w:tcW w:w="986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:rsidR="00AE2C6F" w:rsidRPr="00CC3875" w:rsidRDefault="00AE2C6F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д.Барбинка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ул.Советская, д.</w:t>
            </w:r>
            <w:r w:rsidR="001444B2" w:rsidRPr="00CC38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:rsidR="00AE2C6F" w:rsidRPr="00CC3875" w:rsidRDefault="00AE2C6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AE2C6F" w:rsidRPr="00CC3875" w:rsidRDefault="00AE2C6F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56.337688 84.874821</w:t>
            </w:r>
          </w:p>
        </w:tc>
        <w:tc>
          <w:tcPr>
            <w:tcW w:w="986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4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AE2C6F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AE2C6F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 15-25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д.Барбинка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ул.Кедровая, д.28.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56.325186 84.875036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940D60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Кедровая, 20-40. </w:t>
            </w:r>
            <w:r w:rsidR="002972C8" w:rsidRPr="00CC3875">
              <w:rPr>
                <w:rFonts w:ascii="Times New Roman" w:hAnsi="Times New Roman" w:cs="Times New Roman"/>
                <w:sz w:val="20"/>
                <w:szCs w:val="20"/>
              </w:rPr>
              <w:t>Торфяников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972C8" w:rsidRPr="00CC3875">
              <w:rPr>
                <w:rFonts w:ascii="Times New Roman" w:hAnsi="Times New Roman" w:cs="Times New Roman"/>
                <w:sz w:val="20"/>
                <w:szCs w:val="20"/>
              </w:rPr>
              <w:t>ДНТ Сад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AE2C6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д.Барбинка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пер.Садовый, д.10а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56.326594 84.872413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2972C8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Болотная, Майская, Лесная, Березовый, Водяной </w:t>
            </w:r>
          </w:p>
        </w:tc>
      </w:tr>
      <w:tr w:rsidR="00F603D3" w:rsidRPr="00E5116E" w:rsidTr="00EF0151">
        <w:trPr>
          <w:cantSplit/>
          <w:trHeight w:val="391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ул.Зелёная, д.15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56.376409, 84.881080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4D0EF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Зеленая, 1-15, </w:t>
            </w:r>
            <w:r w:rsidR="00DE0ABD" w:rsidRPr="00CC3875">
              <w:rPr>
                <w:rFonts w:ascii="Times New Roman" w:hAnsi="Times New Roman" w:cs="Times New Roman"/>
                <w:sz w:val="20"/>
                <w:szCs w:val="20"/>
              </w:rPr>
              <w:t>Сосновый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ул.Южная, д.9/1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56.373040, 84.880688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Южная, Новая, Лесная, Таежный, </w:t>
            </w:r>
            <w:r w:rsidR="000872FF" w:rsidRPr="00CC3875">
              <w:rPr>
                <w:rFonts w:ascii="Times New Roman" w:hAnsi="Times New Roman" w:cs="Times New Roman"/>
                <w:sz w:val="20"/>
                <w:szCs w:val="20"/>
              </w:rPr>
              <w:t>Еловый</w:t>
            </w:r>
            <w:r w:rsidR="00DE0ABD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Новый, Южный,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ул.Зеленая, д.36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56,379120 84,876932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Зеленая, 16-46</w:t>
            </w:r>
            <w:r w:rsidR="000872FF" w:rsidRPr="00CC3875">
              <w:rPr>
                <w:rFonts w:ascii="Times New Roman" w:hAnsi="Times New Roman" w:cs="Times New Roman"/>
                <w:sz w:val="20"/>
                <w:szCs w:val="20"/>
              </w:rPr>
              <w:t>, Советская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пер.Татарский, д.2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56.379498, 84.868607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B022F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Татарский, </w:t>
            </w:r>
            <w:r w:rsidR="000872FF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Заречная, Береговой, Дальний, Майский, </w:t>
            </w:r>
            <w:r w:rsidR="00DE0ABD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Заречный, Болотный,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ул.Фабричная, д.</w:t>
            </w:r>
            <w:r w:rsidR="003077A5" w:rsidRPr="00CC38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56.378744, 84.880774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3077A5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8" w:type="dxa"/>
          </w:tcPr>
          <w:p w:rsidR="00F603D3" w:rsidRPr="00CC3875" w:rsidRDefault="002C4C0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B022F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Фабричная,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ул.Трактовая, </w:t>
            </w:r>
            <w:r w:rsidR="000B0B7A"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56,383191 84,885019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603D3" w:rsidRPr="00CC3875" w:rsidRDefault="004D0EF5" w:rsidP="00B022F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603D3" w:rsidRPr="00CC3875" w:rsidRDefault="007977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Трактовая, Октябрьская, </w:t>
            </w:r>
            <w:r w:rsidR="000872FF"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</w:tr>
      <w:tr w:rsidR="000B0B7A" w:rsidRPr="00E5116E" w:rsidTr="00D34B6F">
        <w:trPr>
          <w:cantSplit/>
          <w:trHeight w:val="1134"/>
        </w:trPr>
        <w:tc>
          <w:tcPr>
            <w:tcW w:w="986" w:type="dxa"/>
            <w:tcBorders>
              <w:bottom w:val="single" w:sz="4" w:space="0" w:color="auto"/>
            </w:tcBorders>
          </w:tcPr>
          <w:p w:rsidR="000B0B7A" w:rsidRPr="00CC3875" w:rsidRDefault="00D34B6F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с.Тахтамышево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ул.Советская, 68</w:t>
            </w:r>
          </w:p>
          <w:p w:rsidR="000B0B7A" w:rsidRPr="00CC3875" w:rsidRDefault="000B0B7A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0B0B7A" w:rsidRPr="00CC3875" w:rsidRDefault="000B0B7A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56,383191 84,885019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B0B7A" w:rsidRPr="00CC3875" w:rsidRDefault="000B0B7A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B0B7A" w:rsidRPr="00CC3875" w:rsidRDefault="004D0EF5" w:rsidP="00D34B6F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неделю.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B0B7A" w:rsidRPr="00CC3875" w:rsidRDefault="000B0B7A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</w:tr>
      <w:tr w:rsidR="00F603D3" w:rsidRPr="00E5116E" w:rsidTr="00EF0151">
        <w:trPr>
          <w:cantSplit/>
          <w:trHeight w:val="291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F603D3" w:rsidRPr="00CC3875" w:rsidRDefault="00F603D3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ул.Советск</w:t>
            </w:r>
            <w:r w:rsidR="00D46203" w:rsidRPr="00CC3875">
              <w:rPr>
                <w:rFonts w:ascii="Times New Roman" w:hAnsi="Times New Roman" w:cs="Times New Roman"/>
                <w:sz w:val="20"/>
                <w:szCs w:val="20"/>
              </w:rPr>
              <w:t>ая,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20  проезд к ул.Лесной (напротив Мечты)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56.417109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84.861141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З.У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F603D3" w:rsidRPr="00CC3875" w:rsidRDefault="00A443E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Советская, 1-32</w:t>
            </w:r>
          </w:p>
          <w:p w:rsidR="00F579BF" w:rsidRPr="00CC3875" w:rsidRDefault="00F579B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Лесная, 13-25</w:t>
            </w:r>
          </w:p>
          <w:p w:rsidR="00F579BF" w:rsidRPr="00CC3875" w:rsidRDefault="00F579B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пер. Музыкальный </w:t>
            </w:r>
          </w:p>
          <w:p w:rsidR="00F579BF" w:rsidRPr="00CC3875" w:rsidRDefault="00F579B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Пограничный, 13-25</w:t>
            </w:r>
          </w:p>
          <w:p w:rsidR="00F579BF" w:rsidRPr="00CC3875" w:rsidRDefault="00F579BF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пер. Таежный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6D58BD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            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пер. Подгорный,</w:t>
            </w:r>
            <w:r w:rsidR="00260A9A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56.410495  84.859756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F579BF" w:rsidRPr="00CC3875" w:rsidRDefault="00F579BF" w:rsidP="00D34B6F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Пер. Подгорный, 1-31</w:t>
            </w:r>
            <w:r w:rsidR="00C159E4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Рабочий, 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Песочная, Некрасова, Счастливая,  Театральная, Пушкина, Томский, Винтера, 46-64</w:t>
            </w:r>
            <w:r w:rsidR="00F534B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Друзей, Дорожный, Зеленый,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D58BD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Строителей, 27 стр.2</w:t>
            </w: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56.413852 84.870556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603D3" w:rsidRPr="00CC3875" w:rsidRDefault="00F579BF" w:rsidP="00D34B6F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Ясный, Старикова, Строителей, 6а-13, М.Андреева, Винтера, 20-44</w:t>
            </w:r>
            <w:r w:rsidR="00F534B3" w:rsidRPr="00CC3875">
              <w:rPr>
                <w:rFonts w:ascii="Times New Roman" w:hAnsi="Times New Roman" w:cs="Times New Roman"/>
                <w:sz w:val="20"/>
                <w:szCs w:val="20"/>
              </w:rPr>
              <w:t>, Московский, Романовский, Томский, Школьный, Промышленная</w:t>
            </w:r>
            <w:r w:rsidR="00C159E4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Мира, 1,3,5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56.418552  84.868833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B022F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 раз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 Мира, 1,3,5, пер. Коробова </w:t>
            </w:r>
          </w:p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             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Мира,6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56.420176  84.871923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 раз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Мира, 2,4,6</w:t>
            </w:r>
          </w:p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         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Сосновая, 1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56.421165 84.873613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 раз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Сосновая,1,2-22, </w:t>
            </w:r>
          </w:p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Мира,7,8,10,12, Звездная, Заречная,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проезд на ул.Лесная за домом по ул.Советской, 2   (за хоккейной коробкой)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56.419472 84.864502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1-12. Высокая, Зеленая,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Советская, 73, за домом (конец)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56.409104  84.850945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64-73, Дальний, Молодежный, Новый, Зодчих, Изобильная, Надежды, Озерная, Родников,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Сережковая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Сиреневая, Солнечная, Майский,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0219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4A2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          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Советская, 2а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56,420258 84,866950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B0608C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9A5EF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ЗУ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B0608C" w:rsidRPr="00CC3875" w:rsidRDefault="00B0608C" w:rsidP="00D34B6F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08C" w:rsidRPr="00CC3875" w:rsidRDefault="00CC11C7" w:rsidP="00D34B6F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B0608C" w:rsidRPr="00CC38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11C7" w:rsidRPr="00CC3875" w:rsidRDefault="00B0608C" w:rsidP="00D34B6F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Советская, 2а/2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Строителей, 17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56.413687 84.8700791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Строителей, 17,19, пер.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Чепаева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Совхозная,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Березовая, 17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56.406169 84.868535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Березовая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 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Ро</w:t>
            </w:r>
            <w:r w:rsidR="004A43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сийская, 34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56.415894 84.866830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Васильковый,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Кисловский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, Российская, Победы, Ласточкина, Музыкальный, 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Мира, 18, (ТЦ)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56,420793 84,870724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ind w:left="-42" w:right="-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Предприниматели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shd w:val="clear" w:color="auto" w:fill="auto"/>
          </w:tcPr>
          <w:p w:rsidR="00CC11C7" w:rsidRPr="00CC3875" w:rsidRDefault="00A22EE9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Кисловка, ул. Строителей, д.25</w:t>
            </w:r>
          </w:p>
          <w:p w:rsidR="00CC11C7" w:rsidRPr="00CC3875" w:rsidRDefault="00CC11C7" w:rsidP="00CC3875">
            <w:pPr>
              <w:pStyle w:val="2"/>
              <w:shd w:val="clear" w:color="auto" w:fill="FFFFFF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56.413231, 84.869299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CC11C7" w:rsidRPr="00CC3875" w:rsidRDefault="00CC11C7" w:rsidP="00B167FC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shd w:val="clear" w:color="auto" w:fill="auto"/>
          </w:tcPr>
          <w:p w:rsidR="00CC11C7" w:rsidRPr="00CC3875" w:rsidRDefault="004D0EF5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CC11C7" w:rsidRPr="00CC3875" w:rsidRDefault="00CC11C7" w:rsidP="00D34B6F">
            <w:pPr>
              <w:pStyle w:val="pj"/>
              <w:spacing w:before="0" w:beforeAutospacing="0" w:after="0" w:afterAutospacing="0"/>
              <w:ind w:left="-42" w:right="-128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Предприниматели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C7" w:rsidRPr="00CC3875" w:rsidRDefault="00A22EE9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. Кисловка, ул. Мира, д. 4а (детский сад), заезд от </w:t>
            </w:r>
            <w:proofErr w:type="spellStart"/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CC11C7" w:rsidRPr="00CC3875" w:rsidRDefault="00CC11C7" w:rsidP="00CC3875">
            <w:pPr>
              <w:pStyle w:val="2"/>
              <w:shd w:val="clear" w:color="auto" w:fill="FFFFFF"/>
              <w:spacing w:before="54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56.419451, 84.872621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B167FC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Дет.сад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пер.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Мельниковский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1C7" w:rsidRPr="00CC3875" w:rsidRDefault="00CC11C7" w:rsidP="00CC3875">
            <w:pPr>
              <w:pStyle w:val="2"/>
              <w:shd w:val="clear" w:color="auto" w:fill="FFFFFF"/>
              <w:spacing w:before="54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56.408165, 84.868890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B167FC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B167FC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Мельниковский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Сибирская, Дорожный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Советская 51</w:t>
            </w:r>
          </w:p>
          <w:p w:rsidR="00CC11C7" w:rsidRPr="00CC3875" w:rsidRDefault="00CC11C7" w:rsidP="00CC3875">
            <w:pPr>
              <w:pStyle w:val="2"/>
              <w:shd w:val="clear" w:color="auto" w:fill="FFFFFF"/>
              <w:spacing w:before="54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56.412220, 84.855836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B167FC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3370AD" w:rsidP="003370AD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Советская, 34-62, Виноградный, Песочная, Прямая, Украинская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C7" w:rsidRPr="00CC3875" w:rsidRDefault="00CC11C7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Строителей, 11</w:t>
            </w:r>
          </w:p>
          <w:p w:rsidR="00CC11C7" w:rsidRPr="00CC3875" w:rsidRDefault="00CC11C7" w:rsidP="00CC3875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56.411085, 84.872153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ind w:left="-42" w:right="-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Пер. Удачный, Строителей, 1-11</w:t>
            </w:r>
          </w:p>
        </w:tc>
      </w:tr>
      <w:tr w:rsidR="00CC11C7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A22EE9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C7" w:rsidRPr="00CC3875" w:rsidRDefault="00CC11C7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Строителей, 8 напротив в Сквозной проезд</w:t>
            </w:r>
          </w:p>
          <w:p w:rsidR="00CC11C7" w:rsidRPr="00CC3875" w:rsidRDefault="00CC11C7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56.415975 84.870188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C11C7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A22EE9">
            <w:pPr>
              <w:pStyle w:val="pj"/>
              <w:spacing w:before="240" w:beforeAutospacing="0" w:after="240" w:afterAutospacing="0"/>
              <w:ind w:left="-42" w:right="-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1C7" w:rsidRPr="00CC3875" w:rsidRDefault="00CC11C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Строителей, 6а – 45 </w:t>
            </w:r>
          </w:p>
          <w:p w:rsidR="008826B7" w:rsidRPr="00CC3875" w:rsidRDefault="008826B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B57" w:rsidRPr="00D34B6F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B57" w:rsidRDefault="00CF0B57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 xml:space="preserve">д. Кисловка, </w:t>
            </w:r>
            <w:r w:rsidR="00D34B6F" w:rsidRPr="00D34B6F">
              <w:rPr>
                <w:rFonts w:ascii="Times New Roman" w:hAnsi="Times New Roman" w:cs="Times New Roman"/>
                <w:sz w:val="20"/>
                <w:szCs w:val="20"/>
              </w:rPr>
              <w:t>Ванина, 1з</w:t>
            </w: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9E4" w:rsidRDefault="00E909E4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(рядом с выездом на дорогу Кисловка-Головина)</w:t>
            </w:r>
          </w:p>
          <w:p w:rsidR="00094B95" w:rsidRPr="00D34B6F" w:rsidRDefault="00094B95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Координаты: </w:t>
            </w:r>
            <w:r w:rsidRPr="00094B95">
              <w:rPr>
                <w:rFonts w:ascii="Times New Roman" w:hAnsi="Times New Roman" w:cs="Times New Roman"/>
                <w:sz w:val="20"/>
                <w:szCs w:val="20"/>
              </w:rPr>
              <w:t>56.403386 84.865467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CF0B57" w:rsidRPr="00D34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CF0B57" w:rsidP="00A22EE9">
            <w:pPr>
              <w:pStyle w:val="pj"/>
              <w:spacing w:before="240" w:beforeAutospacing="0" w:after="240" w:afterAutospacing="0"/>
              <w:ind w:left="-42" w:right="-1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57" w:rsidRPr="00D34B6F" w:rsidRDefault="00D34B6F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Полевая, Ванина,</w:t>
            </w:r>
            <w:r w:rsidR="00CF0B57" w:rsidRPr="00D34B6F">
              <w:rPr>
                <w:rFonts w:ascii="Times New Roman" w:hAnsi="Times New Roman" w:cs="Times New Roman"/>
                <w:sz w:val="20"/>
                <w:szCs w:val="20"/>
              </w:rPr>
              <w:t xml:space="preserve"> Дружная, </w:t>
            </w:r>
            <w:r w:rsidRPr="00D34B6F">
              <w:rPr>
                <w:rFonts w:ascii="Times New Roman" w:hAnsi="Times New Roman" w:cs="Times New Roman"/>
                <w:sz w:val="20"/>
                <w:szCs w:val="20"/>
              </w:rPr>
              <w:t>Ягодная, Березовая</w:t>
            </w:r>
            <w:r w:rsidR="00CF0B57" w:rsidRPr="00D34B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B57" w:rsidRPr="00D34B6F" w:rsidRDefault="00CF0B57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CD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FE7ECD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ECD" w:rsidRPr="00CC3875" w:rsidRDefault="00FE7ECD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Промышленная, 5</w:t>
            </w:r>
          </w:p>
          <w:p w:rsidR="00FE7ECD" w:rsidRPr="00CC3875" w:rsidRDefault="00FE7ECD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56.414310 84.882421</w:t>
            </w:r>
          </w:p>
          <w:p w:rsidR="00FE7ECD" w:rsidRPr="00CC3875" w:rsidRDefault="00FE7ECD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FE7EC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FE7EC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FE7EC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Бетон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006CDC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006CDC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FE7ECD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rPr>
                <w:rFonts w:ascii="Times New Roman" w:hAnsi="Times New Roman" w:cs="Times New Roman"/>
              </w:rPr>
            </w:pPr>
          </w:p>
          <w:p w:rsidR="00FE7ECD" w:rsidRPr="00CC3875" w:rsidRDefault="00FE7ECD" w:rsidP="00CC3875">
            <w:pPr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 xml:space="preserve">0,75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0AD" w:rsidRDefault="003370AD" w:rsidP="00CC3875">
            <w:pPr>
              <w:rPr>
                <w:rFonts w:ascii="Times New Roman" w:hAnsi="Times New Roman" w:cs="Times New Roman"/>
              </w:rPr>
            </w:pPr>
          </w:p>
          <w:p w:rsidR="00FE7ECD" w:rsidRPr="00CC3875" w:rsidRDefault="00FE7ECD" w:rsidP="00CC3875">
            <w:pPr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006CDC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Собственник ПК «Темп-2»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ECD" w:rsidRPr="00CC3875" w:rsidRDefault="00006CDC" w:rsidP="00C1376B">
            <w:pPr>
              <w:pStyle w:val="pj"/>
              <w:spacing w:before="240" w:beforeAutospacing="0" w:after="240" w:afterAutospacing="0"/>
              <w:ind w:left="-42" w:right="-128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1FC" w:rsidRPr="00CC3875" w:rsidRDefault="00CE6C89" w:rsidP="00D34B6F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ПК «Темп-2», </w:t>
            </w:r>
            <w:r w:rsidR="00087890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ООО «Светодиодное освещение»,  ООО «Светодиодное освещение», ООО «Завод светодиодных приборов освещения» </w:t>
            </w:r>
          </w:p>
        </w:tc>
      </w:tr>
      <w:tr w:rsidR="00323EEF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EF" w:rsidRPr="00A22EE9" w:rsidRDefault="00323EEF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Start"/>
            <w:r w:rsidR="00A22E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EF" w:rsidRPr="00CC3875" w:rsidRDefault="00323EEF" w:rsidP="00A22EE9">
            <w:pPr>
              <w:pStyle w:val="pj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 Кисловка, ул. Лесная д.59</w:t>
            </w:r>
          </w:p>
          <w:p w:rsidR="00323EEF" w:rsidRPr="00CC3875" w:rsidRDefault="00323EEF" w:rsidP="00A22EE9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eastAsiaTheme="minorEastAsia" w:hAnsi="Times New Roman" w:cs="Times New Roman"/>
                <w:sz w:val="20"/>
              </w:rPr>
            </w:pPr>
            <w:r w:rsidRPr="00CC3875">
              <w:rPr>
                <w:rFonts w:ascii="Times New Roman" w:eastAsiaTheme="minorEastAsia" w:hAnsi="Times New Roman" w:cs="Times New Roman"/>
                <w:sz w:val="20"/>
              </w:rPr>
              <w:t>Координаты: 56.412128, 84.851165</w:t>
            </w:r>
          </w:p>
          <w:p w:rsidR="00323EEF" w:rsidRPr="00CC3875" w:rsidRDefault="00323EEF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323EEF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A22EE9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Лесная 41-66, Кедровая, Городская, Дачная, Луговая, Цветочная</w:t>
            </w:r>
          </w:p>
        </w:tc>
      </w:tr>
      <w:tr w:rsidR="00323EEF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EEF" w:rsidRPr="00CC3875" w:rsidRDefault="00323EEF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EEF" w:rsidRPr="00CC3875" w:rsidRDefault="00323EEF" w:rsidP="00A22EE9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Д. Кисловка, пер. Водяной перекресток с пер. Михайловский координаты: 56.414491, 84.851155</w:t>
            </w:r>
          </w:p>
          <w:p w:rsidR="00323EEF" w:rsidRPr="00CC3875" w:rsidRDefault="00323EEF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323EEF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A22EE9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EEF" w:rsidRPr="00CC3875" w:rsidRDefault="00323EEF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Счастливая, Михайловский</w:t>
            </w:r>
          </w:p>
        </w:tc>
      </w:tr>
      <w:tr w:rsidR="00E0129D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29D" w:rsidRPr="00CC3875" w:rsidRDefault="00E0129D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9D" w:rsidRPr="00CC3875" w:rsidRDefault="00E0129D" w:rsidP="00A22EE9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Д. Кисловка, ул. Строителей 25а</w:t>
            </w:r>
          </w:p>
          <w:p w:rsidR="00E0129D" w:rsidRPr="00CC3875" w:rsidRDefault="00E0129D" w:rsidP="00A22EE9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 w:rsidRPr="00CC3875">
              <w:rPr>
                <w:rFonts w:ascii="Times New Roman" w:hAnsi="Times New Roman" w:cs="Times New Roman"/>
                <w:sz w:val="20"/>
              </w:rPr>
              <w:t>Координаты: 56.412635, 84.871480</w:t>
            </w:r>
          </w:p>
          <w:p w:rsidR="00E0129D" w:rsidRPr="00CC3875" w:rsidRDefault="00E0129D" w:rsidP="00A22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E0129D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A22EE9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9D" w:rsidRPr="00CC3875" w:rsidRDefault="00E0129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ИП «Максимов А.Ю»</w:t>
            </w:r>
          </w:p>
        </w:tc>
      </w:tr>
      <w:tr w:rsidR="00F80C3A" w:rsidRPr="00E5116E" w:rsidTr="00D34B6F">
        <w:trPr>
          <w:cantSplit/>
          <w:trHeight w:val="113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C3A" w:rsidRPr="00CC3875" w:rsidRDefault="00F80C3A" w:rsidP="00A22EE9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22E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3A" w:rsidRPr="00CC3875" w:rsidRDefault="00A22EE9" w:rsidP="00CC3875">
            <w:pPr>
              <w:pStyle w:val="2"/>
              <w:shd w:val="clear" w:color="auto" w:fill="FFFFFF"/>
              <w:spacing w:before="54"/>
              <w:textAlignment w:val="baseline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F80C3A" w:rsidRPr="00CC3875">
              <w:rPr>
                <w:rFonts w:ascii="Times New Roman" w:hAnsi="Times New Roman" w:cs="Times New Roman"/>
                <w:sz w:val="20"/>
              </w:rPr>
              <w:t>. Кисловка, ул. Промышленная, 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8B0CB9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гравий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jc w:val="center"/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0,75 м3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80C3A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A22EE9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 раза в месяц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3A" w:rsidRPr="00CC3875" w:rsidRDefault="00F80C3A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ООО «Компонент»</w:t>
            </w:r>
          </w:p>
        </w:tc>
      </w:tr>
      <w:tr w:rsidR="007F37B7" w:rsidRPr="00E5116E" w:rsidTr="00E7046F">
        <w:trPr>
          <w:cantSplit/>
          <w:trHeight w:val="604"/>
        </w:trPr>
        <w:tc>
          <w:tcPr>
            <w:tcW w:w="15660" w:type="dxa"/>
            <w:gridSpan w:val="13"/>
            <w:shd w:val="clear" w:color="auto" w:fill="auto"/>
          </w:tcPr>
          <w:p w:rsidR="007F37B7" w:rsidRPr="00CC3875" w:rsidRDefault="007F37B7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д.Кисловка, СНТ «Лесная дача»</w:t>
            </w:r>
          </w:p>
        </w:tc>
      </w:tr>
      <w:tr w:rsidR="00BB5855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BB5855" w:rsidRPr="00CC3875" w:rsidRDefault="0062443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область, Томский район,  д. Кисловка, СНТ «Ветеран-3» </w:t>
            </w:r>
          </w:p>
          <w:p w:rsidR="00496191" w:rsidRPr="00CC3875" w:rsidRDefault="00496191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56.439813</w:t>
            </w:r>
          </w:p>
          <w:p w:rsidR="00496191" w:rsidRPr="00CC3875" w:rsidRDefault="00496191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84.920555</w:t>
            </w:r>
          </w:p>
        </w:tc>
        <w:tc>
          <w:tcPr>
            <w:tcW w:w="986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27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847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Разворотная площадка</w:t>
            </w:r>
          </w:p>
        </w:tc>
        <w:tc>
          <w:tcPr>
            <w:tcW w:w="986" w:type="dxa"/>
            <w:shd w:val="clear" w:color="auto" w:fill="auto"/>
          </w:tcPr>
          <w:p w:rsidR="00BB5855" w:rsidRPr="00CC3875" w:rsidRDefault="00BB5855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BB5855" w:rsidRPr="00CC3875" w:rsidRDefault="003370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04" w:type="dxa"/>
            <w:shd w:val="clear" w:color="auto" w:fill="auto"/>
          </w:tcPr>
          <w:p w:rsidR="00BB5855" w:rsidRPr="00CC3875" w:rsidRDefault="003370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  <w:r w:rsidR="00BB5855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м3</w:t>
            </w:r>
          </w:p>
        </w:tc>
        <w:tc>
          <w:tcPr>
            <w:tcW w:w="1096" w:type="dxa"/>
            <w:shd w:val="clear" w:color="auto" w:fill="auto"/>
          </w:tcPr>
          <w:p w:rsidR="00BB5855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BB5855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BB5855" w:rsidRPr="00CC3875" w:rsidRDefault="00FC619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  <w:r w:rsidR="00BB5855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в неделю</w:t>
            </w:r>
          </w:p>
        </w:tc>
        <w:tc>
          <w:tcPr>
            <w:tcW w:w="2105" w:type="dxa"/>
            <w:shd w:val="clear" w:color="auto" w:fill="auto"/>
          </w:tcPr>
          <w:p w:rsidR="00BB5855" w:rsidRPr="00CC3875" w:rsidRDefault="00BB5855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Члены СНТ  «Ветеран-3»</w:t>
            </w:r>
          </w:p>
        </w:tc>
      </w:tr>
      <w:tr w:rsidR="007E4EF3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7E4EF3" w:rsidRPr="00CC3875" w:rsidRDefault="0062443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  <w:shd w:val="clear" w:color="auto" w:fill="auto"/>
          </w:tcPr>
          <w:p w:rsidR="007E4EF3" w:rsidRPr="00CC3875" w:rsidRDefault="007E4EF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Д.Кисловка, ул.Придорожная</w:t>
            </w:r>
          </w:p>
          <w:p w:rsidR="007E4EF3" w:rsidRPr="00CC3875" w:rsidRDefault="007E4EF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56.440376 84.924796</w:t>
            </w:r>
          </w:p>
          <w:p w:rsidR="007E4EF3" w:rsidRPr="00CC3875" w:rsidRDefault="007E4EF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гравий</w:t>
            </w:r>
          </w:p>
        </w:tc>
        <w:tc>
          <w:tcPr>
            <w:tcW w:w="847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7E4EF3" w:rsidRPr="00CC3875" w:rsidRDefault="007E4EF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 м3</w:t>
            </w:r>
          </w:p>
        </w:tc>
        <w:tc>
          <w:tcPr>
            <w:tcW w:w="1104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 м3</w:t>
            </w:r>
          </w:p>
        </w:tc>
        <w:tc>
          <w:tcPr>
            <w:tcW w:w="1096" w:type="dxa"/>
            <w:shd w:val="clear" w:color="auto" w:fill="auto"/>
          </w:tcPr>
          <w:p w:rsidR="007E4EF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7E4EF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</w:tc>
        <w:tc>
          <w:tcPr>
            <w:tcW w:w="2105" w:type="dxa"/>
            <w:shd w:val="clear" w:color="auto" w:fill="auto"/>
          </w:tcPr>
          <w:p w:rsidR="007E4EF3" w:rsidRPr="00CC3875" w:rsidRDefault="007E4EF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Малиновая, Придорожная, Приозерная, Радости, Радужная, Светлая, Урожайная, Центральная</w:t>
            </w:r>
          </w:p>
        </w:tc>
      </w:tr>
      <w:tr w:rsidR="00F603D3" w:rsidRPr="00E5116E" w:rsidTr="00EF0151">
        <w:trPr>
          <w:cantSplit/>
          <w:trHeight w:val="647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 ул. Анны Ахматовой, 1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56,462077 84,905976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3370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 1/1,1/2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 ул.Анны Ахматовой, 3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56.463684 84.904610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3370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. «Северный»,ул.Анны Ахматовой, 7 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56,465271 84,903141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3370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ул.Марины Цветаевой, 9 56,467780 84,903790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133461" w:rsidRPr="00CC3875" w:rsidRDefault="003370AD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9, 9/1,9/2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ул.Марины Цветаевой, 4 56.463627 84.910864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133461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8м3</w:t>
            </w:r>
          </w:p>
        </w:tc>
        <w:tc>
          <w:tcPr>
            <w:tcW w:w="1096" w:type="dxa"/>
          </w:tcPr>
          <w:p w:rsidR="00133461" w:rsidRPr="00CC3875" w:rsidRDefault="004D0EF5" w:rsidP="00006A33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006A33" w:rsidRDefault="00006A33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ул.Марины Цветаевой, 6 56,464698 84,909506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006A33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33461" w:rsidRPr="00CC3875" w:rsidRDefault="00006A33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006A33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Магазин «Пятерочка»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ул.Марины Цветаевой, 10 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56,465760 84,908602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006A33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ул.Марины Цветаевой,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 56.465903 84.908354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133461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8м3</w:t>
            </w:r>
          </w:p>
        </w:tc>
        <w:tc>
          <w:tcPr>
            <w:tcW w:w="1096" w:type="dxa"/>
          </w:tcPr>
          <w:p w:rsidR="00133461" w:rsidRPr="00CC3875" w:rsidRDefault="004D0EF5" w:rsidP="00006A33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 Марины Цветаевой, 16 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56.468082 84.906059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</w:tcPr>
          <w:p w:rsidR="00133461" w:rsidRPr="00CC3875" w:rsidRDefault="004D0EF5" w:rsidP="00006A33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4" w:type="dxa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ул.Марины Цветаевой, 11 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56,468</w:t>
            </w:r>
            <w:r w:rsidR="00010B96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84,902</w:t>
            </w:r>
            <w:r w:rsidR="00010B96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1096" w:type="dxa"/>
          </w:tcPr>
          <w:p w:rsidR="00133461" w:rsidRPr="00CC3875" w:rsidRDefault="004D0EF5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ул.Бориса Пастернака,2 56,46</w:t>
            </w:r>
            <w:r w:rsidR="00010B96">
              <w:rPr>
                <w:rFonts w:ascii="Times New Roman" w:hAnsi="Times New Roman" w:cs="Times New Roman"/>
                <w:sz w:val="20"/>
                <w:szCs w:val="20"/>
              </w:rPr>
              <w:t>8569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84,898</w:t>
            </w:r>
            <w:r w:rsidR="00010B96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133461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44" w:type="dxa"/>
            <w:shd w:val="clear" w:color="auto" w:fill="auto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ул.Марины Цветаевой, 10 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56,4700711 84,899648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0,75м.куб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133461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Предприниматели,</w:t>
            </w: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Мария-ра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44" w:type="dxa"/>
            <w:shd w:val="clear" w:color="auto" w:fill="auto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Марины Цветаевой, 12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56,467271 84,906944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133461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5E4C76" w:rsidRDefault="005E4C76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461" w:rsidRPr="00CC3875" w:rsidRDefault="00133461" w:rsidP="000219AD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33461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44" w:type="dxa"/>
            <w:shd w:val="clear" w:color="auto" w:fill="auto"/>
          </w:tcPr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133461" w:rsidRPr="00CC3875" w:rsidRDefault="001334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ул.Марины Цветаевой, 9 56.467075 84.905586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04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</w:tc>
        <w:tc>
          <w:tcPr>
            <w:tcW w:w="1096" w:type="dxa"/>
            <w:shd w:val="clear" w:color="auto" w:fill="auto"/>
          </w:tcPr>
          <w:p w:rsidR="00133461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133461" w:rsidRPr="00CC3875" w:rsidRDefault="00133461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133461" w:rsidRPr="00CC3875" w:rsidRDefault="00133461" w:rsidP="000219AD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Томское пиво</w:t>
            </w:r>
          </w:p>
        </w:tc>
      </w:tr>
      <w:tr w:rsidR="00010B96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010B96" w:rsidRDefault="00010B96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44" w:type="dxa"/>
            <w:shd w:val="clear" w:color="auto" w:fill="auto"/>
          </w:tcPr>
          <w:p w:rsidR="00010B96" w:rsidRPr="00CC3875" w:rsidRDefault="00010B9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010B96" w:rsidRPr="00CC3875" w:rsidRDefault="00010B9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ул.Марины Цветаевой, 13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0B96" w:rsidRPr="00CC3875" w:rsidRDefault="00010B96" w:rsidP="00194C24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469362 84.900954</w:t>
            </w:r>
          </w:p>
        </w:tc>
        <w:tc>
          <w:tcPr>
            <w:tcW w:w="986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Пластик 1,1м.куб</w:t>
            </w:r>
          </w:p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</w:t>
            </w:r>
          </w:p>
        </w:tc>
        <w:tc>
          <w:tcPr>
            <w:tcW w:w="1096" w:type="dxa"/>
            <w:shd w:val="clear" w:color="auto" w:fill="auto"/>
          </w:tcPr>
          <w:p w:rsidR="00010B96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010B96" w:rsidRPr="00CC3875" w:rsidRDefault="00010B96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010B96" w:rsidRPr="00CC3875" w:rsidRDefault="00010B96" w:rsidP="00010B96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403A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A2403A" w:rsidRDefault="00A2403A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4" w:type="dxa"/>
            <w:shd w:val="clear" w:color="auto" w:fill="auto"/>
          </w:tcPr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ул.Марины Цветаевой, 22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03A" w:rsidRPr="00CC3875" w:rsidRDefault="00452810" w:rsidP="00194C24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56.469187 84.903221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м.куб. металл</w:t>
            </w:r>
          </w:p>
        </w:tc>
        <w:tc>
          <w:tcPr>
            <w:tcW w:w="1096" w:type="dxa"/>
            <w:shd w:val="clear" w:color="auto" w:fill="auto"/>
          </w:tcPr>
          <w:p w:rsidR="00A2403A" w:rsidRPr="00CC3875" w:rsidRDefault="004D0EF5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2403A" w:rsidRPr="00CC3875" w:rsidRDefault="00A2403A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A2403A" w:rsidRPr="00CC3875" w:rsidRDefault="00A2403A" w:rsidP="00010B96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2403A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A2403A" w:rsidRDefault="00A2403A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44" w:type="dxa"/>
            <w:shd w:val="clear" w:color="auto" w:fill="auto"/>
          </w:tcPr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ул.Марины Цветаевой, 24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403A" w:rsidRPr="00CC3875" w:rsidRDefault="00452810" w:rsidP="00194C24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56.469597 84.902422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A2403A" w:rsidRPr="00CC3875" w:rsidRDefault="00A2403A" w:rsidP="00A2403A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м.куб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96" w:type="dxa"/>
            <w:shd w:val="clear" w:color="auto" w:fill="auto"/>
          </w:tcPr>
          <w:p w:rsidR="00A2403A" w:rsidRPr="00CC3875" w:rsidRDefault="004D0EF5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A2403A" w:rsidRPr="00CC3875" w:rsidRDefault="00A2403A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A2403A" w:rsidRPr="00CC3875" w:rsidRDefault="00A2403A" w:rsidP="00010B96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2403A" w:rsidRPr="00E5116E" w:rsidTr="00D34B6F">
        <w:trPr>
          <w:cantSplit/>
          <w:trHeight w:val="1134"/>
        </w:trPr>
        <w:tc>
          <w:tcPr>
            <w:tcW w:w="986" w:type="dxa"/>
            <w:shd w:val="clear" w:color="auto" w:fill="auto"/>
          </w:tcPr>
          <w:p w:rsidR="00A2403A" w:rsidRDefault="00A2403A" w:rsidP="000219AD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44" w:type="dxa"/>
            <w:shd w:val="clear" w:color="auto" w:fill="auto"/>
          </w:tcPr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д.Кисловка,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. «Северный»,</w:t>
            </w:r>
          </w:p>
          <w:p w:rsidR="00A2403A" w:rsidRPr="00CC3875" w:rsidRDefault="00A2403A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ул.Марины Цветаевой, 26</w:t>
            </w:r>
          </w:p>
          <w:p w:rsidR="00A2403A" w:rsidRPr="00CC3875" w:rsidRDefault="00452810" w:rsidP="00194C24">
            <w:pPr>
              <w:pStyle w:val="pj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56.470039 84.902008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бункер</w:t>
            </w:r>
          </w:p>
        </w:tc>
        <w:tc>
          <w:tcPr>
            <w:tcW w:w="868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:rsidR="00A2403A" w:rsidRPr="00CC3875" w:rsidRDefault="00A2403A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м.куб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  <w:tc>
          <w:tcPr>
            <w:tcW w:w="1096" w:type="dxa"/>
            <w:shd w:val="clear" w:color="auto" w:fill="auto"/>
          </w:tcPr>
          <w:p w:rsidR="00A2403A" w:rsidRPr="00CC3875" w:rsidRDefault="004D0EF5" w:rsidP="005E4C76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</w:p>
        </w:tc>
        <w:tc>
          <w:tcPr>
            <w:tcW w:w="1039" w:type="dxa"/>
            <w:shd w:val="clear" w:color="auto" w:fill="auto"/>
          </w:tcPr>
          <w:p w:rsidR="00A2403A" w:rsidRPr="00CC3875" w:rsidRDefault="00A2403A" w:rsidP="00AE0325">
            <w:pPr>
              <w:pStyle w:val="pj"/>
              <w:spacing w:before="240" w:beforeAutospacing="0" w:after="240" w:afterAutospacing="0"/>
              <w:ind w:left="-42" w:right="-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105" w:type="dxa"/>
            <w:shd w:val="clear" w:color="auto" w:fill="auto"/>
          </w:tcPr>
          <w:p w:rsidR="00A2403A" w:rsidRPr="00CC3875" w:rsidRDefault="00A2403A" w:rsidP="00010B96">
            <w:pPr>
              <w:pStyle w:val="pj"/>
              <w:spacing w:before="24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F603D3" w:rsidRPr="00E5116E" w:rsidTr="00EF0151">
        <w:trPr>
          <w:cantSplit/>
          <w:trHeight w:val="479"/>
        </w:trPr>
        <w:tc>
          <w:tcPr>
            <w:tcW w:w="15660" w:type="dxa"/>
            <w:gridSpan w:val="13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д.Головина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1D40EE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д.Головина,  напротив ул.Пушкина, 28 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координаты: 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  <w:r w:rsidR="0053482F">
              <w:rPr>
                <w:rFonts w:ascii="Times New Roman" w:hAnsi="Times New Roman" w:cs="Times New Roman"/>
                <w:sz w:val="20"/>
                <w:szCs w:val="20"/>
              </w:rPr>
              <w:t xml:space="preserve">3739 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84.75</w:t>
            </w:r>
            <w:r w:rsidR="0053482F">
              <w:rPr>
                <w:rFonts w:ascii="Times New Roman" w:hAnsi="Times New Roman" w:cs="Times New Roman"/>
                <w:sz w:val="20"/>
                <w:szCs w:val="20"/>
              </w:rPr>
              <w:t>7757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F603D3" w:rsidRPr="00CC3875" w:rsidRDefault="00C159E4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Пушкина,  Гоголя,</w:t>
            </w:r>
            <w:r w:rsidR="00441D0F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Речная, Совхозная, Кедровая, Лесная, </w:t>
            </w:r>
          </w:p>
        </w:tc>
      </w:tr>
      <w:tr w:rsidR="00F603D3" w:rsidRPr="00E5116E" w:rsidTr="00D34B6F">
        <w:trPr>
          <w:cantSplit/>
          <w:trHeight w:val="1134"/>
        </w:trPr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44" w:type="dxa"/>
          </w:tcPr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д.Головина,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ул.Пушкина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(перекресток с  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ул. Светлой, д17)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координаты: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56.38</w:t>
            </w:r>
            <w:r w:rsidR="0053482F">
              <w:rPr>
                <w:rFonts w:ascii="Times New Roman" w:hAnsi="Times New Roman" w:cs="Times New Roman"/>
                <w:sz w:val="20"/>
                <w:szCs w:val="20"/>
              </w:rPr>
              <w:t>5126</w:t>
            </w:r>
          </w:p>
          <w:p w:rsidR="00F603D3" w:rsidRPr="00CC3875" w:rsidRDefault="00F603D3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84.75</w:t>
            </w:r>
            <w:r w:rsidR="0053482F">
              <w:rPr>
                <w:rFonts w:ascii="Times New Roman" w:hAnsi="Times New Roman" w:cs="Times New Roman"/>
                <w:sz w:val="20"/>
                <w:szCs w:val="20"/>
              </w:rPr>
              <w:t>8186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F603D3" w:rsidRPr="00CC3875" w:rsidRDefault="00F603D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0,75м3</w:t>
            </w:r>
          </w:p>
        </w:tc>
        <w:tc>
          <w:tcPr>
            <w:tcW w:w="1096" w:type="dxa"/>
          </w:tcPr>
          <w:p w:rsidR="00F603D3" w:rsidRPr="00CC3875" w:rsidRDefault="004D0EF5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="00F603D3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F603D3" w:rsidRPr="00CC3875" w:rsidRDefault="00F603D3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F603D3" w:rsidRPr="00CC3875" w:rsidRDefault="00C159E4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Пушкина, Садовая, Цветочная, </w:t>
            </w:r>
            <w:r w:rsidR="00441D0F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Светлая, Береговая,  Молодежный, Сосновый, Озерный </w:t>
            </w:r>
          </w:p>
        </w:tc>
      </w:tr>
      <w:tr w:rsidR="00F603D3" w:rsidRPr="00E5116E" w:rsidTr="00EF0151">
        <w:trPr>
          <w:cantSplit/>
          <w:trHeight w:val="406"/>
        </w:trPr>
        <w:tc>
          <w:tcPr>
            <w:tcW w:w="15660" w:type="dxa"/>
            <w:gridSpan w:val="13"/>
          </w:tcPr>
          <w:p w:rsidR="00011B20" w:rsidRPr="00CC3875" w:rsidRDefault="00011B20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3D3" w:rsidRPr="00CC3875" w:rsidRDefault="00F603D3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д.Черная  Речка      </w:t>
            </w:r>
          </w:p>
          <w:p w:rsidR="00011B20" w:rsidRPr="00CC3875" w:rsidRDefault="00011B20" w:rsidP="00CC3875">
            <w:pPr>
              <w:pStyle w:val="pj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д.Черная  Речка           </w:t>
            </w:r>
          </w:p>
          <w:p w:rsidR="005E4C76" w:rsidRPr="00CC3875" w:rsidRDefault="005E4C76" w:rsidP="00194C24">
            <w:pPr>
              <w:rPr>
                <w:rFonts w:ascii="Times New Roman" w:hAnsi="Times New Roman" w:cs="Times New Roman"/>
                <w:lang w:eastAsia="ru-RU"/>
              </w:rPr>
            </w:pPr>
            <w:r w:rsidRPr="00CC3875">
              <w:rPr>
                <w:rFonts w:ascii="Times New Roman" w:hAnsi="Times New Roman" w:cs="Times New Roman"/>
                <w:lang w:eastAsia="ru-RU"/>
              </w:rPr>
              <w:t>ул.Солнечная 21 перекресток  с  ул.Новая координаты:</w:t>
            </w:r>
          </w:p>
          <w:p w:rsidR="005E4C76" w:rsidRPr="00CC3875" w:rsidRDefault="005E4C76" w:rsidP="00194C24">
            <w:pPr>
              <w:rPr>
                <w:rFonts w:ascii="Times New Roman" w:hAnsi="Times New Roman" w:cs="Times New Roman"/>
                <w:lang w:eastAsia="ru-RU"/>
              </w:rPr>
            </w:pPr>
            <w:r w:rsidRPr="00CC3875">
              <w:rPr>
                <w:rFonts w:ascii="Times New Roman" w:hAnsi="Times New Roman" w:cs="Times New Roman"/>
                <w:lang w:eastAsia="ru-RU"/>
              </w:rPr>
              <w:t>56.397854  84.910798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Нет                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</w:tcPr>
          <w:p w:rsidR="005E4C76" w:rsidRPr="00CC3875" w:rsidRDefault="005E4C76" w:rsidP="004A43B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Заречного сельского поселения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Солнечная, Новая, Солнечный 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д..Черная Речка                     </w:t>
            </w:r>
          </w:p>
          <w:p w:rsidR="005E4C76" w:rsidRPr="00CC3875" w:rsidRDefault="005E4C76" w:rsidP="00194C24">
            <w:pPr>
              <w:rPr>
                <w:rFonts w:ascii="Times New Roman" w:hAnsi="Times New Roman" w:cs="Times New Roman"/>
                <w:lang w:eastAsia="ru-RU"/>
              </w:rPr>
            </w:pPr>
            <w:r w:rsidRPr="00CC3875">
              <w:rPr>
                <w:rFonts w:ascii="Times New Roman" w:hAnsi="Times New Roman" w:cs="Times New Roman"/>
                <w:lang w:eastAsia="ru-RU"/>
              </w:rPr>
              <w:t>ул.Береговая 5 /1  Возле Газовой  котельной  координаты: 56.399360  84.913088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5E4C76" w:rsidRDefault="005E4C76"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Береговая, Тихая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4C76" w:rsidRPr="00CC3875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Культуры.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д.Черная Речка ул.Совхозная 1 за перекрестком с ул.Трактовой координаты: 56.401257  84.908964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м3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 xml:space="preserve">Администрация Заречного сельского поселения </w:t>
            </w:r>
          </w:p>
          <w:p w:rsidR="005E4C76" w:rsidRDefault="005E4C76"/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Совхозная, Совхозный, Озерная, Мостовая, Школьная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д.Черная Речка,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11</w:t>
            </w:r>
          </w:p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координаты:  56.408304    84.913088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    м3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5E4C76" w:rsidRDefault="005E4C76"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Городская, Советская, 1-40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д.Черная Речка, ул. ул.Советская 88 координаты: 56.399123    84.915166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Грунт 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5E4C76" w:rsidRDefault="005E4C76"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AE032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Советская, 41-90, Советский, 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д.Черная Речка,      ул. Учительская 6 координаты: 56.396314     84.914746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 xml:space="preserve">Администрация Заречного сельского поселения </w:t>
            </w:r>
          </w:p>
          <w:p w:rsidR="005E4C76" w:rsidRDefault="005E4C76"/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Учительская </w:t>
            </w:r>
          </w:p>
        </w:tc>
      </w:tr>
      <w:tr w:rsidR="005E4C76" w:rsidRPr="00E5116E" w:rsidTr="00D34B6F">
        <w:trPr>
          <w:cantSplit/>
          <w:trHeight w:val="1134"/>
        </w:trPr>
        <w:tc>
          <w:tcPr>
            <w:tcW w:w="986" w:type="dxa"/>
          </w:tcPr>
          <w:p w:rsidR="005E4C76" w:rsidRPr="00CC3875" w:rsidRDefault="005E4C76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5E4C76" w:rsidRPr="00CC3875" w:rsidRDefault="005E4C7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д.Черная Речка,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, Советская 114 Башня координаты: 56.395637    84.908357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2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5E4C76" w:rsidRPr="00CC3875" w:rsidRDefault="005E4C76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5E4C76" w:rsidRDefault="005E4C76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5E4C76" w:rsidRDefault="005E4C76"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5E4C76" w:rsidRPr="00CC3875" w:rsidRDefault="005E4C7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Советская, 91-146</w:t>
            </w:r>
          </w:p>
        </w:tc>
      </w:tr>
      <w:tr w:rsidR="00011B20" w:rsidRPr="00E5116E" w:rsidTr="00D34B6F">
        <w:trPr>
          <w:cantSplit/>
          <w:trHeight w:val="1134"/>
        </w:trPr>
        <w:tc>
          <w:tcPr>
            <w:tcW w:w="986" w:type="dxa"/>
          </w:tcPr>
          <w:p w:rsidR="00011B20" w:rsidRPr="00CC3875" w:rsidRDefault="00011B20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011B20" w:rsidRPr="00CC3875" w:rsidRDefault="00011B20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д,Черная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Речка ул. Трактовая</w:t>
            </w:r>
            <w:r w:rsidR="00AE0E26" w:rsidRPr="00CC3875">
              <w:rPr>
                <w:rFonts w:ascii="Times New Roman" w:hAnsi="Times New Roman" w:cs="Times New Roman"/>
                <w:sz w:val="20"/>
                <w:szCs w:val="20"/>
              </w:rPr>
              <w:t>, 10/1а</w:t>
            </w:r>
            <w:r w:rsidR="00004469" w:rsidRPr="00CC38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04469" w:rsidRPr="00CC3875" w:rsidRDefault="00004469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ЗУ 70:14:0124002:468,</w:t>
            </w:r>
          </w:p>
          <w:p w:rsidR="00011B20" w:rsidRPr="00CC3875" w:rsidRDefault="00011B20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координаты:   </w:t>
            </w:r>
            <w:r w:rsidR="008F0922" w:rsidRPr="00CC3875">
              <w:rPr>
                <w:rFonts w:ascii="Times New Roman" w:hAnsi="Times New Roman" w:cs="Times New Roman"/>
                <w:sz w:val="20"/>
                <w:szCs w:val="20"/>
              </w:rPr>
              <w:t>56,402240 84,910150</w:t>
            </w:r>
          </w:p>
        </w:tc>
        <w:tc>
          <w:tcPr>
            <w:tcW w:w="986" w:type="dxa"/>
          </w:tcPr>
          <w:p w:rsidR="00011B20" w:rsidRPr="00CC3875" w:rsidRDefault="00011B20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011B20" w:rsidRPr="00CC3875" w:rsidRDefault="00011B20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011B20" w:rsidRPr="00CC3875" w:rsidRDefault="00004469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011B20" w:rsidRPr="00CC3875" w:rsidRDefault="00011B20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011B20" w:rsidRPr="00CC3875" w:rsidRDefault="00011B20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986" w:type="dxa"/>
          </w:tcPr>
          <w:p w:rsidR="00011B20" w:rsidRPr="00CC3875" w:rsidRDefault="00004469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011B20" w:rsidRPr="00CC3875" w:rsidRDefault="00004469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B20" w:rsidRPr="00CC387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04" w:type="dxa"/>
          </w:tcPr>
          <w:p w:rsidR="00011B20" w:rsidRPr="00CC3875" w:rsidRDefault="00011B20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011B20" w:rsidRPr="00CC3875" w:rsidRDefault="00004469" w:rsidP="005E4C76">
            <w:pPr>
              <w:pStyle w:val="pj"/>
              <w:spacing w:before="240" w:beforeAutospacing="0" w:after="240" w:afterAutospacing="0"/>
              <w:ind w:right="-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Нагапитян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039" w:type="dxa"/>
          </w:tcPr>
          <w:p w:rsidR="00011B20" w:rsidRPr="00CC3875" w:rsidRDefault="00004469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1B20"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раза в неделю</w:t>
            </w:r>
          </w:p>
        </w:tc>
        <w:tc>
          <w:tcPr>
            <w:tcW w:w="2105" w:type="dxa"/>
          </w:tcPr>
          <w:p w:rsidR="00011B20" w:rsidRPr="00CC3875" w:rsidRDefault="00004469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Кафе «Шашлык Сити»</w:t>
            </w:r>
          </w:p>
        </w:tc>
      </w:tr>
      <w:tr w:rsidR="00335FAD" w:rsidRPr="00E5116E" w:rsidTr="00D34B6F">
        <w:trPr>
          <w:cantSplit/>
          <w:trHeight w:val="1134"/>
        </w:trPr>
        <w:tc>
          <w:tcPr>
            <w:tcW w:w="986" w:type="dxa"/>
          </w:tcPr>
          <w:p w:rsidR="00335FAD" w:rsidRPr="00CC3875" w:rsidRDefault="00335FAD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335FAD" w:rsidRPr="00CC3875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д,Черная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Речка ул. Береговая, 2,</w:t>
            </w:r>
          </w:p>
          <w:p w:rsidR="00335FAD" w:rsidRPr="00CC3875" w:rsidRDefault="00335FAD" w:rsidP="00194C24">
            <w:pPr>
              <w:rPr>
                <w:rFonts w:ascii="Times New Roman" w:hAnsi="Times New Roman" w:cs="Times New Roman"/>
              </w:rPr>
            </w:pPr>
            <w:r w:rsidRPr="00CC3875">
              <w:rPr>
                <w:rFonts w:ascii="Times New Roman" w:hAnsi="Times New Roman" w:cs="Times New Roman"/>
              </w:rPr>
              <w:t>координаты:   56,399519 84,909273</w:t>
            </w:r>
          </w:p>
          <w:p w:rsidR="00335FAD" w:rsidRPr="00CC3875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847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335FAD" w:rsidRPr="00CC3875" w:rsidRDefault="00335FAD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04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335FAD" w:rsidRDefault="00335FAD" w:rsidP="004A43B5">
            <w:pPr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335FAD" w:rsidRDefault="00335FAD" w:rsidP="004A43B5"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раза в неделю</w:t>
            </w:r>
          </w:p>
        </w:tc>
        <w:tc>
          <w:tcPr>
            <w:tcW w:w="2105" w:type="dxa"/>
          </w:tcPr>
          <w:p w:rsidR="00335FAD" w:rsidRPr="00CC3875" w:rsidRDefault="00335FAD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Джумалиева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Р.А. </w:t>
            </w:r>
          </w:p>
        </w:tc>
      </w:tr>
      <w:tr w:rsidR="00EF58D8" w:rsidRPr="00E5116E" w:rsidTr="00D34B6F">
        <w:trPr>
          <w:cantSplit/>
          <w:trHeight w:val="1134"/>
        </w:trPr>
        <w:tc>
          <w:tcPr>
            <w:tcW w:w="986" w:type="dxa"/>
          </w:tcPr>
          <w:p w:rsidR="00EF58D8" w:rsidRPr="00CC3875" w:rsidRDefault="00EF58D8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EF58D8" w:rsidRPr="00CC3875" w:rsidRDefault="00EF58D8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д,Черная</w:t>
            </w:r>
            <w:proofErr w:type="spellEnd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Речка ул. Береговая, 3/2</w:t>
            </w:r>
          </w:p>
          <w:p w:rsidR="00EF58D8" w:rsidRPr="00CC3875" w:rsidRDefault="00EF58D8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координаты:   56,400877 84,907176</w:t>
            </w:r>
          </w:p>
        </w:tc>
        <w:tc>
          <w:tcPr>
            <w:tcW w:w="986" w:type="dxa"/>
          </w:tcPr>
          <w:p w:rsidR="00EF58D8" w:rsidRPr="00CC3875" w:rsidRDefault="00EF58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EF58D8" w:rsidRPr="00CC3875" w:rsidRDefault="00EF58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EF58D8" w:rsidRPr="00CC3875" w:rsidRDefault="0037171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EF58D8" w:rsidRPr="00CC3875" w:rsidRDefault="00EF58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86" w:type="dxa"/>
          </w:tcPr>
          <w:p w:rsidR="00EF58D8" w:rsidRPr="00CC3875" w:rsidRDefault="00EF58D8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EF58D8" w:rsidRPr="00CC3875" w:rsidRDefault="00EF58D8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EF58D8" w:rsidRPr="00CC3875" w:rsidRDefault="0037171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04" w:type="dxa"/>
          </w:tcPr>
          <w:p w:rsidR="00EF58D8" w:rsidRPr="00CC3875" w:rsidRDefault="0037171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96" w:type="dxa"/>
          </w:tcPr>
          <w:p w:rsidR="00EF58D8" w:rsidRPr="00CC3875" w:rsidRDefault="00B75128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Семкин</w:t>
            </w:r>
            <w:proofErr w:type="spellEnd"/>
            <w:r w:rsidR="00335FAD">
              <w:rPr>
                <w:rFonts w:ascii="Times New Roman" w:hAnsi="Times New Roman" w:cs="Times New Roman"/>
                <w:sz w:val="20"/>
                <w:szCs w:val="20"/>
              </w:rPr>
              <w:t xml:space="preserve"> В.Ю.</w:t>
            </w: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</w:tcPr>
          <w:p w:rsidR="00EF58D8" w:rsidRPr="00CC3875" w:rsidRDefault="00EF58D8" w:rsidP="004C1361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</w:tcPr>
          <w:p w:rsidR="00EF58D8" w:rsidRPr="00CC3875" w:rsidRDefault="00EF58D8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875">
              <w:rPr>
                <w:rFonts w:ascii="Times New Roman" w:hAnsi="Times New Roman" w:cs="Times New Roman"/>
                <w:sz w:val="20"/>
                <w:szCs w:val="20"/>
              </w:rPr>
              <w:t xml:space="preserve">ООО «Перспектива» </w:t>
            </w:r>
          </w:p>
        </w:tc>
      </w:tr>
      <w:tr w:rsidR="00160260" w:rsidRPr="00E5116E" w:rsidTr="00D34B6F">
        <w:trPr>
          <w:cantSplit/>
          <w:trHeight w:val="1134"/>
        </w:trPr>
        <w:tc>
          <w:tcPr>
            <w:tcW w:w="986" w:type="dxa"/>
          </w:tcPr>
          <w:p w:rsidR="00160260" w:rsidRPr="002C3117" w:rsidRDefault="00160260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160260" w:rsidRPr="002C3117" w:rsidRDefault="00F51A57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3117">
              <w:rPr>
                <w:rFonts w:ascii="Times New Roman" w:hAnsi="Times New Roman" w:cs="Times New Roman"/>
                <w:sz w:val="22"/>
                <w:szCs w:val="22"/>
              </w:rPr>
              <w:t>д. Черная Речка  ул. Береговая,5</w:t>
            </w:r>
          </w:p>
          <w:p w:rsidR="00EA6656" w:rsidRPr="002C3117" w:rsidRDefault="00EA6656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3117">
              <w:rPr>
                <w:rFonts w:ascii="Times New Roman" w:hAnsi="Times New Roman" w:cs="Times New Roman"/>
                <w:sz w:val="22"/>
                <w:szCs w:val="22"/>
              </w:rPr>
              <w:t>56.399537  84.911491</w:t>
            </w:r>
          </w:p>
        </w:tc>
        <w:tc>
          <w:tcPr>
            <w:tcW w:w="986" w:type="dxa"/>
          </w:tcPr>
          <w:p w:rsidR="00160260" w:rsidRPr="002C3117" w:rsidRDefault="00BD46C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60260" w:rsidRPr="002C3117" w:rsidRDefault="00BD46C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60260" w:rsidRPr="002C3117" w:rsidRDefault="00BD46C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160260" w:rsidRPr="002C3117" w:rsidRDefault="00BD46C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60260" w:rsidRPr="002C3117" w:rsidRDefault="00BD46C3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60260" w:rsidRPr="002C3117" w:rsidRDefault="00BD46C3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60260" w:rsidRPr="002C3117" w:rsidRDefault="00F874D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04" w:type="dxa"/>
          </w:tcPr>
          <w:p w:rsidR="00160260" w:rsidRPr="002C3117" w:rsidRDefault="00F874D6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96" w:type="dxa"/>
          </w:tcPr>
          <w:p w:rsidR="00160260" w:rsidRPr="002C3117" w:rsidRDefault="004C1361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  <w:tc>
          <w:tcPr>
            <w:tcW w:w="1039" w:type="dxa"/>
          </w:tcPr>
          <w:p w:rsidR="00160260" w:rsidRPr="002C3117" w:rsidRDefault="004C1361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</w:tcPr>
          <w:p w:rsidR="00160260" w:rsidRPr="002C3117" w:rsidRDefault="004C1361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МОУ СОШ</w:t>
            </w:r>
          </w:p>
        </w:tc>
      </w:tr>
      <w:tr w:rsidR="0017571B" w:rsidRPr="00E5116E" w:rsidTr="00D34B6F">
        <w:trPr>
          <w:cantSplit/>
          <w:trHeight w:val="1134"/>
        </w:trPr>
        <w:tc>
          <w:tcPr>
            <w:tcW w:w="986" w:type="dxa"/>
          </w:tcPr>
          <w:p w:rsidR="0017571B" w:rsidRPr="002C3117" w:rsidRDefault="0017571B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17571B" w:rsidRPr="00194C24" w:rsidRDefault="004C13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Д. Черная Речка  ул. Береговая,3</w:t>
            </w:r>
          </w:p>
          <w:p w:rsidR="004C1361" w:rsidRPr="00194C24" w:rsidRDefault="004C13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56.400024  84.910235</w:t>
            </w:r>
          </w:p>
        </w:tc>
        <w:tc>
          <w:tcPr>
            <w:tcW w:w="986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17571B" w:rsidRPr="002C3117" w:rsidRDefault="004C1361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04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4C1361" w:rsidRPr="002C3117" w:rsidRDefault="004C1361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«Аврора»</w:t>
            </w:r>
          </w:p>
        </w:tc>
        <w:tc>
          <w:tcPr>
            <w:tcW w:w="1039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</w:tcPr>
          <w:p w:rsidR="0017571B" w:rsidRPr="002C3117" w:rsidRDefault="004C1361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Кафе «</w:t>
            </w:r>
            <w:proofErr w:type="spellStart"/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Чишмя</w:t>
            </w:r>
            <w:proofErr w:type="spellEnd"/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D46C3" w:rsidRPr="00E5116E" w:rsidTr="00D34B6F">
        <w:trPr>
          <w:cantSplit/>
          <w:trHeight w:val="1134"/>
        </w:trPr>
        <w:tc>
          <w:tcPr>
            <w:tcW w:w="986" w:type="dxa"/>
          </w:tcPr>
          <w:p w:rsidR="00BD46C3" w:rsidRPr="002C3117" w:rsidRDefault="00BD46C3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BD46C3" w:rsidRPr="00194C24" w:rsidRDefault="004C1361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 xml:space="preserve">Д. Черная Речка   </w:t>
            </w:r>
            <w:r w:rsidR="00E24C3C" w:rsidRPr="00194C24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r w:rsidR="00E42BB2" w:rsidRPr="00194C24"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r w:rsidR="0085756B" w:rsidRPr="00194C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2F7D" w:rsidRPr="00194C24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</w:p>
          <w:p w:rsidR="00572F7D" w:rsidRPr="00194C24" w:rsidRDefault="00572F7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56.398918  84.904852</w:t>
            </w:r>
          </w:p>
        </w:tc>
        <w:tc>
          <w:tcPr>
            <w:tcW w:w="986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847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BD46C3" w:rsidRPr="002C3117" w:rsidRDefault="0085756B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04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96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</w:tc>
        <w:tc>
          <w:tcPr>
            <w:tcW w:w="1039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2105" w:type="dxa"/>
          </w:tcPr>
          <w:p w:rsidR="00BD46C3" w:rsidRPr="002C3117" w:rsidRDefault="0085756B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3117">
              <w:rPr>
                <w:rFonts w:ascii="Times New Roman" w:hAnsi="Times New Roman" w:cs="Times New Roman"/>
                <w:sz w:val="20"/>
                <w:szCs w:val="20"/>
              </w:rPr>
              <w:t>МБДОУ</w:t>
            </w:r>
          </w:p>
        </w:tc>
      </w:tr>
      <w:tr w:rsidR="00BD46C3" w:rsidRPr="00E5116E" w:rsidTr="00D34B6F">
        <w:trPr>
          <w:cantSplit/>
          <w:trHeight w:val="1262"/>
        </w:trPr>
        <w:tc>
          <w:tcPr>
            <w:tcW w:w="986" w:type="dxa"/>
          </w:tcPr>
          <w:p w:rsidR="00BD46C3" w:rsidRPr="00194C24" w:rsidRDefault="00BD46C3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BD46C3" w:rsidRPr="00194C24" w:rsidRDefault="0085756B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Д. Черная Речка  ул. Мельничная стр.18</w:t>
            </w:r>
          </w:p>
          <w:p w:rsidR="005F377D" w:rsidRPr="00194C24" w:rsidRDefault="005F377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56.408044  84.904852</w:t>
            </w:r>
          </w:p>
        </w:tc>
        <w:tc>
          <w:tcPr>
            <w:tcW w:w="986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гравий</w:t>
            </w:r>
          </w:p>
        </w:tc>
        <w:tc>
          <w:tcPr>
            <w:tcW w:w="847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BD46C3" w:rsidRPr="00194C24" w:rsidRDefault="0085756B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04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BD46C3" w:rsidRPr="00194C24" w:rsidRDefault="0085756B" w:rsidP="00AE0325">
            <w:pPr>
              <w:pStyle w:val="pj"/>
              <w:spacing w:before="240" w:beforeAutospacing="0" w:after="240" w:afterAutospacing="0"/>
              <w:ind w:left="-80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  <w:p w:rsidR="0085756B" w:rsidRPr="00194C24" w:rsidRDefault="0085756B" w:rsidP="00AE0325">
            <w:pPr>
              <w:pStyle w:val="pj"/>
              <w:spacing w:before="240" w:beforeAutospacing="0" w:after="240" w:afterAutospacing="0"/>
              <w:ind w:left="-80" w:right="-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Аминов Р.Х.</w:t>
            </w:r>
          </w:p>
        </w:tc>
        <w:tc>
          <w:tcPr>
            <w:tcW w:w="1039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2105" w:type="dxa"/>
          </w:tcPr>
          <w:p w:rsidR="00BD46C3" w:rsidRPr="00194C24" w:rsidRDefault="0085756B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АНО «КСК Перфект»</w:t>
            </w:r>
          </w:p>
        </w:tc>
      </w:tr>
      <w:tr w:rsidR="00335FAD" w:rsidRPr="00E5116E" w:rsidTr="00D34B6F">
        <w:trPr>
          <w:cantSplit/>
          <w:trHeight w:val="1270"/>
        </w:trPr>
        <w:tc>
          <w:tcPr>
            <w:tcW w:w="986" w:type="dxa"/>
          </w:tcPr>
          <w:p w:rsidR="00335FAD" w:rsidRPr="00194C24" w:rsidRDefault="00335FAD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335FAD" w:rsidRPr="00194C24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д. Черная речка ул.</w:t>
            </w:r>
          </w:p>
          <w:p w:rsidR="00335FAD" w:rsidRPr="00194C24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Трактовая 10/2в</w:t>
            </w:r>
          </w:p>
          <w:p w:rsidR="00335FAD" w:rsidRPr="00194C24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56.4004789  84.9067191</w:t>
            </w:r>
          </w:p>
        </w:tc>
        <w:tc>
          <w:tcPr>
            <w:tcW w:w="986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335FAD" w:rsidRPr="00194C24" w:rsidRDefault="00335FAD" w:rsidP="00B167FC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04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335FAD" w:rsidRDefault="00335FAD" w:rsidP="00AE0325">
            <w:pPr>
              <w:ind w:left="-80" w:right="-33"/>
              <w:jc w:val="center"/>
              <w:rPr>
                <w:rFonts w:ascii="Times New Roman" w:hAnsi="Times New Roman" w:cs="Times New Roman"/>
              </w:rPr>
            </w:pPr>
            <w:r w:rsidRPr="00EE3B39">
              <w:rPr>
                <w:rFonts w:ascii="Times New Roman" w:hAnsi="Times New Roman" w:cs="Times New Roman"/>
              </w:rPr>
              <w:t>Администрация Заречного сельского поселения</w:t>
            </w:r>
          </w:p>
          <w:p w:rsidR="00335FAD" w:rsidRDefault="00335FAD" w:rsidP="00AE0325">
            <w:pPr>
              <w:ind w:left="-80" w:right="-33"/>
            </w:pPr>
            <w:r w:rsidRPr="00EE3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9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335FAD" w:rsidRPr="00194C24" w:rsidRDefault="00335FAD" w:rsidP="00CC3875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Ул. Трактовая, Ул. Зеленая, ул. Новая.</w:t>
            </w:r>
          </w:p>
        </w:tc>
      </w:tr>
      <w:tr w:rsidR="00335FAD" w:rsidRPr="00E5116E" w:rsidTr="00D34B6F">
        <w:trPr>
          <w:cantSplit/>
          <w:trHeight w:val="1270"/>
        </w:trPr>
        <w:tc>
          <w:tcPr>
            <w:tcW w:w="986" w:type="dxa"/>
          </w:tcPr>
          <w:p w:rsidR="00335FAD" w:rsidRPr="00194C24" w:rsidRDefault="00335FAD" w:rsidP="00CC3875">
            <w:pPr>
              <w:pStyle w:val="pj"/>
              <w:numPr>
                <w:ilvl w:val="0"/>
                <w:numId w:val="6"/>
              </w:numPr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:rsidR="00335FAD" w:rsidRPr="00194C24" w:rsidRDefault="00335FAD" w:rsidP="002C4C0B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д. Черная речка ул.</w:t>
            </w:r>
          </w:p>
          <w:p w:rsidR="00335FAD" w:rsidRPr="00194C24" w:rsidRDefault="00335FAD" w:rsidP="002C4C0B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Зеленая, 4</w:t>
            </w:r>
          </w:p>
          <w:p w:rsidR="00335FAD" w:rsidRPr="00194C24" w:rsidRDefault="00335FAD" w:rsidP="00194C24">
            <w:pPr>
              <w:pStyle w:val="pj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56.3947713  84.8991301</w:t>
            </w:r>
          </w:p>
        </w:tc>
        <w:tc>
          <w:tcPr>
            <w:tcW w:w="986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86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7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47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86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96" w:type="dxa"/>
          </w:tcPr>
          <w:p w:rsidR="00335FAD" w:rsidRPr="00194C24" w:rsidRDefault="00335FAD" w:rsidP="00AE0325">
            <w:pPr>
              <w:pStyle w:val="pj"/>
              <w:spacing w:before="240" w:beforeAutospacing="0" w:after="240" w:afterAutospacing="0"/>
              <w:ind w:left="-80" w:right="-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Заречного сельского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r w:rsidRPr="00194C24">
              <w:rPr>
                <w:rFonts w:ascii="Times New Roman" w:hAnsi="Times New Roman" w:cs="Times New Roman"/>
                <w:sz w:val="22"/>
                <w:szCs w:val="22"/>
              </w:rPr>
              <w:t>ЗУ</w:t>
            </w:r>
            <w:proofErr w:type="spellEnd"/>
          </w:p>
        </w:tc>
        <w:tc>
          <w:tcPr>
            <w:tcW w:w="1039" w:type="dxa"/>
          </w:tcPr>
          <w:p w:rsidR="00335FAD" w:rsidRPr="00194C24" w:rsidRDefault="00335FAD" w:rsidP="002C4C0B">
            <w:pPr>
              <w:pStyle w:val="pj"/>
              <w:spacing w:before="240" w:beforeAutospacing="0" w:after="24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3 раза в неделю</w:t>
            </w:r>
          </w:p>
        </w:tc>
        <w:tc>
          <w:tcPr>
            <w:tcW w:w="2105" w:type="dxa"/>
          </w:tcPr>
          <w:p w:rsidR="00335FAD" w:rsidRPr="00194C24" w:rsidRDefault="00335FAD" w:rsidP="00194C24">
            <w:pPr>
              <w:pStyle w:val="pj"/>
              <w:spacing w:before="240" w:beforeAutospacing="0" w:after="24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C24">
              <w:rPr>
                <w:rFonts w:ascii="Times New Roman" w:hAnsi="Times New Roman" w:cs="Times New Roman"/>
                <w:sz w:val="20"/>
                <w:szCs w:val="20"/>
              </w:rPr>
              <w:t>Ул. Зеленая, ул. Советская.</w:t>
            </w:r>
          </w:p>
        </w:tc>
      </w:tr>
    </w:tbl>
    <w:p w:rsidR="009611F8" w:rsidRDefault="009611F8" w:rsidP="00371713">
      <w:pPr>
        <w:rPr>
          <w:sz w:val="16"/>
          <w:szCs w:val="16"/>
        </w:rPr>
      </w:pPr>
    </w:p>
    <w:sectPr w:rsidR="009611F8" w:rsidSect="00D34B6F">
      <w:pgSz w:w="16838" w:h="11906" w:orient="landscape" w:code="9"/>
      <w:pgMar w:top="709" w:right="425" w:bottom="426" w:left="425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4">
    <w:nsid w:val="4F123DA6"/>
    <w:multiLevelType w:val="hybridMultilevel"/>
    <w:tmpl w:val="B416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3EC0"/>
    <w:multiLevelType w:val="hybridMultilevel"/>
    <w:tmpl w:val="04941E1C"/>
    <w:lvl w:ilvl="0" w:tplc="4A8C360E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3758"/>
    <w:rsid w:val="00000B30"/>
    <w:rsid w:val="00004469"/>
    <w:rsid w:val="00005DDF"/>
    <w:rsid w:val="00006A33"/>
    <w:rsid w:val="00006CDC"/>
    <w:rsid w:val="00010B96"/>
    <w:rsid w:val="00011B20"/>
    <w:rsid w:val="0001527D"/>
    <w:rsid w:val="00017C0C"/>
    <w:rsid w:val="000219AD"/>
    <w:rsid w:val="000272D5"/>
    <w:rsid w:val="00037D42"/>
    <w:rsid w:val="00051E25"/>
    <w:rsid w:val="00051E4F"/>
    <w:rsid w:val="0005248C"/>
    <w:rsid w:val="0006050C"/>
    <w:rsid w:val="00062D27"/>
    <w:rsid w:val="00066F6B"/>
    <w:rsid w:val="00067A79"/>
    <w:rsid w:val="00086F9A"/>
    <w:rsid w:val="000872FF"/>
    <w:rsid w:val="00087890"/>
    <w:rsid w:val="00094B95"/>
    <w:rsid w:val="00095C8F"/>
    <w:rsid w:val="000A23A3"/>
    <w:rsid w:val="000A3E45"/>
    <w:rsid w:val="000B0301"/>
    <w:rsid w:val="000B0B7A"/>
    <w:rsid w:val="000B0E6F"/>
    <w:rsid w:val="000C2811"/>
    <w:rsid w:val="000C3308"/>
    <w:rsid w:val="000C3A7C"/>
    <w:rsid w:val="000C6A24"/>
    <w:rsid w:val="000D022D"/>
    <w:rsid w:val="001005A0"/>
    <w:rsid w:val="00100CDA"/>
    <w:rsid w:val="001036C7"/>
    <w:rsid w:val="00106919"/>
    <w:rsid w:val="00114B56"/>
    <w:rsid w:val="00116629"/>
    <w:rsid w:val="00125279"/>
    <w:rsid w:val="00133461"/>
    <w:rsid w:val="001356D1"/>
    <w:rsid w:val="001361C6"/>
    <w:rsid w:val="00137141"/>
    <w:rsid w:val="001436B7"/>
    <w:rsid w:val="001444B2"/>
    <w:rsid w:val="001444CC"/>
    <w:rsid w:val="001449AC"/>
    <w:rsid w:val="00145B9F"/>
    <w:rsid w:val="00151A7C"/>
    <w:rsid w:val="0015429E"/>
    <w:rsid w:val="00155EFA"/>
    <w:rsid w:val="00160260"/>
    <w:rsid w:val="00160B4A"/>
    <w:rsid w:val="0017571B"/>
    <w:rsid w:val="0018341F"/>
    <w:rsid w:val="00194C24"/>
    <w:rsid w:val="00196222"/>
    <w:rsid w:val="001A1E56"/>
    <w:rsid w:val="001A22A2"/>
    <w:rsid w:val="001A772B"/>
    <w:rsid w:val="001B3BA1"/>
    <w:rsid w:val="001B51A7"/>
    <w:rsid w:val="001B6066"/>
    <w:rsid w:val="001C639D"/>
    <w:rsid w:val="001D2E92"/>
    <w:rsid w:val="001D40EE"/>
    <w:rsid w:val="001E046D"/>
    <w:rsid w:val="001E4243"/>
    <w:rsid w:val="001E4B15"/>
    <w:rsid w:val="001E5A32"/>
    <w:rsid w:val="001F22BE"/>
    <w:rsid w:val="001F75F4"/>
    <w:rsid w:val="0020592E"/>
    <w:rsid w:val="00207F6C"/>
    <w:rsid w:val="002221C2"/>
    <w:rsid w:val="0022370B"/>
    <w:rsid w:val="00225F92"/>
    <w:rsid w:val="002278E2"/>
    <w:rsid w:val="00230DA4"/>
    <w:rsid w:val="00234987"/>
    <w:rsid w:val="00242B7E"/>
    <w:rsid w:val="002456D8"/>
    <w:rsid w:val="002574FF"/>
    <w:rsid w:val="00260A9A"/>
    <w:rsid w:val="00267844"/>
    <w:rsid w:val="0027634A"/>
    <w:rsid w:val="00290827"/>
    <w:rsid w:val="00295E4B"/>
    <w:rsid w:val="002972C8"/>
    <w:rsid w:val="002972FC"/>
    <w:rsid w:val="002A1C47"/>
    <w:rsid w:val="002A7682"/>
    <w:rsid w:val="002B28C5"/>
    <w:rsid w:val="002C14A2"/>
    <w:rsid w:val="002C294C"/>
    <w:rsid w:val="002C3117"/>
    <w:rsid w:val="002C32E8"/>
    <w:rsid w:val="002C4C0B"/>
    <w:rsid w:val="002D7E0E"/>
    <w:rsid w:val="002E2027"/>
    <w:rsid w:val="002F102D"/>
    <w:rsid w:val="002F22D1"/>
    <w:rsid w:val="002F5229"/>
    <w:rsid w:val="003003C8"/>
    <w:rsid w:val="0030186D"/>
    <w:rsid w:val="00303E25"/>
    <w:rsid w:val="003077A5"/>
    <w:rsid w:val="00311999"/>
    <w:rsid w:val="003237E6"/>
    <w:rsid w:val="00323EEF"/>
    <w:rsid w:val="00327CDE"/>
    <w:rsid w:val="003302EE"/>
    <w:rsid w:val="00335FAD"/>
    <w:rsid w:val="003370AD"/>
    <w:rsid w:val="003421F9"/>
    <w:rsid w:val="00344DBC"/>
    <w:rsid w:val="00362D52"/>
    <w:rsid w:val="00365439"/>
    <w:rsid w:val="00370E6C"/>
    <w:rsid w:val="00371713"/>
    <w:rsid w:val="003750CE"/>
    <w:rsid w:val="0037743C"/>
    <w:rsid w:val="0038287C"/>
    <w:rsid w:val="003866E5"/>
    <w:rsid w:val="00387340"/>
    <w:rsid w:val="003A481A"/>
    <w:rsid w:val="003B0D5C"/>
    <w:rsid w:val="003B3F0E"/>
    <w:rsid w:val="003B6792"/>
    <w:rsid w:val="003C04C8"/>
    <w:rsid w:val="003D2614"/>
    <w:rsid w:val="003D4621"/>
    <w:rsid w:val="003D6A12"/>
    <w:rsid w:val="003E10D8"/>
    <w:rsid w:val="003E4650"/>
    <w:rsid w:val="003F068D"/>
    <w:rsid w:val="003F0A8B"/>
    <w:rsid w:val="003F19C4"/>
    <w:rsid w:val="003F27C4"/>
    <w:rsid w:val="003F3B2A"/>
    <w:rsid w:val="003F4D09"/>
    <w:rsid w:val="0041173F"/>
    <w:rsid w:val="0041280D"/>
    <w:rsid w:val="00422AB3"/>
    <w:rsid w:val="004321D1"/>
    <w:rsid w:val="00436A0B"/>
    <w:rsid w:val="00441D0F"/>
    <w:rsid w:val="00446C3D"/>
    <w:rsid w:val="0045090E"/>
    <w:rsid w:val="004516F2"/>
    <w:rsid w:val="00452810"/>
    <w:rsid w:val="00474CAA"/>
    <w:rsid w:val="00491D2F"/>
    <w:rsid w:val="00492C7A"/>
    <w:rsid w:val="00496191"/>
    <w:rsid w:val="004A0A59"/>
    <w:rsid w:val="004A43B5"/>
    <w:rsid w:val="004B0C12"/>
    <w:rsid w:val="004B58D5"/>
    <w:rsid w:val="004C1361"/>
    <w:rsid w:val="004C7599"/>
    <w:rsid w:val="004D0857"/>
    <w:rsid w:val="004D0D2E"/>
    <w:rsid w:val="004D0EF5"/>
    <w:rsid w:val="004D3AC4"/>
    <w:rsid w:val="004D6555"/>
    <w:rsid w:val="004E07E6"/>
    <w:rsid w:val="004E0E83"/>
    <w:rsid w:val="004E549E"/>
    <w:rsid w:val="004E663C"/>
    <w:rsid w:val="004F2405"/>
    <w:rsid w:val="004F424B"/>
    <w:rsid w:val="004F7960"/>
    <w:rsid w:val="00500C1C"/>
    <w:rsid w:val="00500FEB"/>
    <w:rsid w:val="00502823"/>
    <w:rsid w:val="00504B0A"/>
    <w:rsid w:val="0050599D"/>
    <w:rsid w:val="005069A5"/>
    <w:rsid w:val="00516318"/>
    <w:rsid w:val="00527325"/>
    <w:rsid w:val="0053482F"/>
    <w:rsid w:val="0053583A"/>
    <w:rsid w:val="005365AA"/>
    <w:rsid w:val="005419E1"/>
    <w:rsid w:val="00560D9E"/>
    <w:rsid w:val="005618D7"/>
    <w:rsid w:val="00572F7D"/>
    <w:rsid w:val="005842F5"/>
    <w:rsid w:val="00594F5C"/>
    <w:rsid w:val="005A4E1A"/>
    <w:rsid w:val="005A64D1"/>
    <w:rsid w:val="005A73F6"/>
    <w:rsid w:val="005B2F58"/>
    <w:rsid w:val="005B63D4"/>
    <w:rsid w:val="005C4012"/>
    <w:rsid w:val="005D1A51"/>
    <w:rsid w:val="005D2659"/>
    <w:rsid w:val="005D7AC0"/>
    <w:rsid w:val="005D7D46"/>
    <w:rsid w:val="005E21AA"/>
    <w:rsid w:val="005E4C76"/>
    <w:rsid w:val="005F377D"/>
    <w:rsid w:val="005F4167"/>
    <w:rsid w:val="00604378"/>
    <w:rsid w:val="0061497F"/>
    <w:rsid w:val="00622B36"/>
    <w:rsid w:val="00624438"/>
    <w:rsid w:val="00624B5B"/>
    <w:rsid w:val="00644431"/>
    <w:rsid w:val="00651E73"/>
    <w:rsid w:val="006706ED"/>
    <w:rsid w:val="00671806"/>
    <w:rsid w:val="00674FDB"/>
    <w:rsid w:val="0068663F"/>
    <w:rsid w:val="00691CE9"/>
    <w:rsid w:val="00693E71"/>
    <w:rsid w:val="006A5515"/>
    <w:rsid w:val="006A704D"/>
    <w:rsid w:val="006B3947"/>
    <w:rsid w:val="006B7581"/>
    <w:rsid w:val="006D58BD"/>
    <w:rsid w:val="006D5AB0"/>
    <w:rsid w:val="006D6591"/>
    <w:rsid w:val="006F2A83"/>
    <w:rsid w:val="006F5FCC"/>
    <w:rsid w:val="00725D39"/>
    <w:rsid w:val="0072642F"/>
    <w:rsid w:val="007272BA"/>
    <w:rsid w:val="00732E04"/>
    <w:rsid w:val="00733080"/>
    <w:rsid w:val="00734207"/>
    <w:rsid w:val="00735906"/>
    <w:rsid w:val="007360AE"/>
    <w:rsid w:val="007931D6"/>
    <w:rsid w:val="007977D8"/>
    <w:rsid w:val="00797DB2"/>
    <w:rsid w:val="007A0B75"/>
    <w:rsid w:val="007B20B6"/>
    <w:rsid w:val="007B3622"/>
    <w:rsid w:val="007B4A21"/>
    <w:rsid w:val="007C5D2A"/>
    <w:rsid w:val="007D43E0"/>
    <w:rsid w:val="007E0B60"/>
    <w:rsid w:val="007E4EF3"/>
    <w:rsid w:val="007E6748"/>
    <w:rsid w:val="007F0301"/>
    <w:rsid w:val="007F25F0"/>
    <w:rsid w:val="007F37B7"/>
    <w:rsid w:val="008218AE"/>
    <w:rsid w:val="00821F18"/>
    <w:rsid w:val="0082489D"/>
    <w:rsid w:val="008316A8"/>
    <w:rsid w:val="008349C9"/>
    <w:rsid w:val="008378F0"/>
    <w:rsid w:val="00837D17"/>
    <w:rsid w:val="0084607C"/>
    <w:rsid w:val="0085756B"/>
    <w:rsid w:val="00861D9A"/>
    <w:rsid w:val="00874559"/>
    <w:rsid w:val="008807B3"/>
    <w:rsid w:val="00880DBD"/>
    <w:rsid w:val="008826B7"/>
    <w:rsid w:val="008845E8"/>
    <w:rsid w:val="00884A0B"/>
    <w:rsid w:val="00885113"/>
    <w:rsid w:val="00887F53"/>
    <w:rsid w:val="008A1CFD"/>
    <w:rsid w:val="008A28C3"/>
    <w:rsid w:val="008A4D90"/>
    <w:rsid w:val="008B0058"/>
    <w:rsid w:val="008B0CB9"/>
    <w:rsid w:val="008B1642"/>
    <w:rsid w:val="008C0D45"/>
    <w:rsid w:val="008C4273"/>
    <w:rsid w:val="008C4C75"/>
    <w:rsid w:val="008D718F"/>
    <w:rsid w:val="008E1E0E"/>
    <w:rsid w:val="008E5720"/>
    <w:rsid w:val="008E7496"/>
    <w:rsid w:val="008F0922"/>
    <w:rsid w:val="00910F7F"/>
    <w:rsid w:val="00913D15"/>
    <w:rsid w:val="00915523"/>
    <w:rsid w:val="00915753"/>
    <w:rsid w:val="00917216"/>
    <w:rsid w:val="00922469"/>
    <w:rsid w:val="009227CE"/>
    <w:rsid w:val="00925846"/>
    <w:rsid w:val="00933965"/>
    <w:rsid w:val="009341B8"/>
    <w:rsid w:val="00935E93"/>
    <w:rsid w:val="00936C7D"/>
    <w:rsid w:val="00937874"/>
    <w:rsid w:val="00937B8C"/>
    <w:rsid w:val="00940D60"/>
    <w:rsid w:val="00944BAD"/>
    <w:rsid w:val="00946DA3"/>
    <w:rsid w:val="0095527C"/>
    <w:rsid w:val="0096043F"/>
    <w:rsid w:val="009611F8"/>
    <w:rsid w:val="00971CC7"/>
    <w:rsid w:val="00971F82"/>
    <w:rsid w:val="00974BC2"/>
    <w:rsid w:val="009768DE"/>
    <w:rsid w:val="00976D24"/>
    <w:rsid w:val="00986E07"/>
    <w:rsid w:val="00996B76"/>
    <w:rsid w:val="009A0FDB"/>
    <w:rsid w:val="009A4ED4"/>
    <w:rsid w:val="009A5EFB"/>
    <w:rsid w:val="009C3535"/>
    <w:rsid w:val="009C5980"/>
    <w:rsid w:val="009E1DE7"/>
    <w:rsid w:val="009E3719"/>
    <w:rsid w:val="009E3758"/>
    <w:rsid w:val="009E480F"/>
    <w:rsid w:val="009F254C"/>
    <w:rsid w:val="009F353F"/>
    <w:rsid w:val="009F41DF"/>
    <w:rsid w:val="009F7AB0"/>
    <w:rsid w:val="009F7E7F"/>
    <w:rsid w:val="00A00D60"/>
    <w:rsid w:val="00A00F31"/>
    <w:rsid w:val="00A11120"/>
    <w:rsid w:val="00A22EE9"/>
    <w:rsid w:val="00A2403A"/>
    <w:rsid w:val="00A443E7"/>
    <w:rsid w:val="00A51066"/>
    <w:rsid w:val="00A57C1E"/>
    <w:rsid w:val="00A650B4"/>
    <w:rsid w:val="00A76166"/>
    <w:rsid w:val="00A81B03"/>
    <w:rsid w:val="00A94CA0"/>
    <w:rsid w:val="00A9521A"/>
    <w:rsid w:val="00AA58A5"/>
    <w:rsid w:val="00AB457F"/>
    <w:rsid w:val="00AB506B"/>
    <w:rsid w:val="00AC5CE5"/>
    <w:rsid w:val="00AC69F6"/>
    <w:rsid w:val="00AD3413"/>
    <w:rsid w:val="00AD6774"/>
    <w:rsid w:val="00AE0325"/>
    <w:rsid w:val="00AE0E26"/>
    <w:rsid w:val="00AE2C6F"/>
    <w:rsid w:val="00AE4052"/>
    <w:rsid w:val="00AE5540"/>
    <w:rsid w:val="00AE6C1A"/>
    <w:rsid w:val="00B022F6"/>
    <w:rsid w:val="00B0608C"/>
    <w:rsid w:val="00B167FC"/>
    <w:rsid w:val="00B42149"/>
    <w:rsid w:val="00B502B7"/>
    <w:rsid w:val="00B60471"/>
    <w:rsid w:val="00B61E85"/>
    <w:rsid w:val="00B62635"/>
    <w:rsid w:val="00B6645B"/>
    <w:rsid w:val="00B67961"/>
    <w:rsid w:val="00B71B09"/>
    <w:rsid w:val="00B75128"/>
    <w:rsid w:val="00B872A0"/>
    <w:rsid w:val="00B92AF1"/>
    <w:rsid w:val="00B9530A"/>
    <w:rsid w:val="00B967CB"/>
    <w:rsid w:val="00B971FC"/>
    <w:rsid w:val="00BA03D5"/>
    <w:rsid w:val="00BA1D51"/>
    <w:rsid w:val="00BB3880"/>
    <w:rsid w:val="00BB5855"/>
    <w:rsid w:val="00BC5B50"/>
    <w:rsid w:val="00BC7DE8"/>
    <w:rsid w:val="00BD32B8"/>
    <w:rsid w:val="00BD46C3"/>
    <w:rsid w:val="00BD4C26"/>
    <w:rsid w:val="00BD5E1F"/>
    <w:rsid w:val="00BD777D"/>
    <w:rsid w:val="00BD7DAE"/>
    <w:rsid w:val="00BE1BD1"/>
    <w:rsid w:val="00BE4F7D"/>
    <w:rsid w:val="00BE53FA"/>
    <w:rsid w:val="00BE55B4"/>
    <w:rsid w:val="00BF098E"/>
    <w:rsid w:val="00BF2CAE"/>
    <w:rsid w:val="00C053DC"/>
    <w:rsid w:val="00C074DD"/>
    <w:rsid w:val="00C1376B"/>
    <w:rsid w:val="00C159E4"/>
    <w:rsid w:val="00C15DB5"/>
    <w:rsid w:val="00C16FB4"/>
    <w:rsid w:val="00C17654"/>
    <w:rsid w:val="00C217C3"/>
    <w:rsid w:val="00C24F23"/>
    <w:rsid w:val="00C31225"/>
    <w:rsid w:val="00C314BA"/>
    <w:rsid w:val="00C34AED"/>
    <w:rsid w:val="00C363DE"/>
    <w:rsid w:val="00C41047"/>
    <w:rsid w:val="00C44FB3"/>
    <w:rsid w:val="00C46315"/>
    <w:rsid w:val="00C467CF"/>
    <w:rsid w:val="00C524C3"/>
    <w:rsid w:val="00C625FA"/>
    <w:rsid w:val="00C64FB9"/>
    <w:rsid w:val="00C93AEB"/>
    <w:rsid w:val="00C974E3"/>
    <w:rsid w:val="00C97E49"/>
    <w:rsid w:val="00CB35F0"/>
    <w:rsid w:val="00CB64E8"/>
    <w:rsid w:val="00CB7ED1"/>
    <w:rsid w:val="00CC11C7"/>
    <w:rsid w:val="00CC3875"/>
    <w:rsid w:val="00CD0BE4"/>
    <w:rsid w:val="00CD3311"/>
    <w:rsid w:val="00CD76FE"/>
    <w:rsid w:val="00CE24FB"/>
    <w:rsid w:val="00CE6C89"/>
    <w:rsid w:val="00CF0B57"/>
    <w:rsid w:val="00CF25EA"/>
    <w:rsid w:val="00CF49CD"/>
    <w:rsid w:val="00D049FA"/>
    <w:rsid w:val="00D05246"/>
    <w:rsid w:val="00D15523"/>
    <w:rsid w:val="00D17CE8"/>
    <w:rsid w:val="00D20112"/>
    <w:rsid w:val="00D257F9"/>
    <w:rsid w:val="00D34B6F"/>
    <w:rsid w:val="00D46203"/>
    <w:rsid w:val="00D5594C"/>
    <w:rsid w:val="00D67EEF"/>
    <w:rsid w:val="00D70D20"/>
    <w:rsid w:val="00D83C71"/>
    <w:rsid w:val="00D91187"/>
    <w:rsid w:val="00D93650"/>
    <w:rsid w:val="00D93F26"/>
    <w:rsid w:val="00D968D0"/>
    <w:rsid w:val="00DB0880"/>
    <w:rsid w:val="00DB1923"/>
    <w:rsid w:val="00DB6E6B"/>
    <w:rsid w:val="00DB7C6E"/>
    <w:rsid w:val="00DC2A0E"/>
    <w:rsid w:val="00DD222D"/>
    <w:rsid w:val="00DD28A5"/>
    <w:rsid w:val="00DD2BB3"/>
    <w:rsid w:val="00DE0ABD"/>
    <w:rsid w:val="00DF1481"/>
    <w:rsid w:val="00E0129D"/>
    <w:rsid w:val="00E045CD"/>
    <w:rsid w:val="00E14222"/>
    <w:rsid w:val="00E17CC8"/>
    <w:rsid w:val="00E21CFD"/>
    <w:rsid w:val="00E2484B"/>
    <w:rsid w:val="00E24C3C"/>
    <w:rsid w:val="00E31222"/>
    <w:rsid w:val="00E328FA"/>
    <w:rsid w:val="00E34000"/>
    <w:rsid w:val="00E37DC4"/>
    <w:rsid w:val="00E41C35"/>
    <w:rsid w:val="00E42BB2"/>
    <w:rsid w:val="00E47F13"/>
    <w:rsid w:val="00E5116E"/>
    <w:rsid w:val="00E53AF6"/>
    <w:rsid w:val="00E64F70"/>
    <w:rsid w:val="00E652E1"/>
    <w:rsid w:val="00E7046F"/>
    <w:rsid w:val="00E73BFA"/>
    <w:rsid w:val="00E76DF0"/>
    <w:rsid w:val="00E7775C"/>
    <w:rsid w:val="00E81B08"/>
    <w:rsid w:val="00E84BEE"/>
    <w:rsid w:val="00E87EAE"/>
    <w:rsid w:val="00E9077C"/>
    <w:rsid w:val="00E909E4"/>
    <w:rsid w:val="00E922AF"/>
    <w:rsid w:val="00EA251D"/>
    <w:rsid w:val="00EA3918"/>
    <w:rsid w:val="00EA6656"/>
    <w:rsid w:val="00EB4FA5"/>
    <w:rsid w:val="00EC2705"/>
    <w:rsid w:val="00EC7BF7"/>
    <w:rsid w:val="00ED24FE"/>
    <w:rsid w:val="00ED2F7E"/>
    <w:rsid w:val="00ED7B9B"/>
    <w:rsid w:val="00EF0151"/>
    <w:rsid w:val="00EF58D8"/>
    <w:rsid w:val="00F02186"/>
    <w:rsid w:val="00F022B7"/>
    <w:rsid w:val="00F02675"/>
    <w:rsid w:val="00F04F91"/>
    <w:rsid w:val="00F07526"/>
    <w:rsid w:val="00F133FE"/>
    <w:rsid w:val="00F163E3"/>
    <w:rsid w:val="00F23507"/>
    <w:rsid w:val="00F36CD8"/>
    <w:rsid w:val="00F51A57"/>
    <w:rsid w:val="00F534B3"/>
    <w:rsid w:val="00F560AF"/>
    <w:rsid w:val="00F579BF"/>
    <w:rsid w:val="00F603D3"/>
    <w:rsid w:val="00F629E8"/>
    <w:rsid w:val="00F70647"/>
    <w:rsid w:val="00F70EFC"/>
    <w:rsid w:val="00F7168C"/>
    <w:rsid w:val="00F80C3A"/>
    <w:rsid w:val="00F81254"/>
    <w:rsid w:val="00F874D6"/>
    <w:rsid w:val="00F94BA7"/>
    <w:rsid w:val="00FA09BF"/>
    <w:rsid w:val="00FA234B"/>
    <w:rsid w:val="00FA3724"/>
    <w:rsid w:val="00FA6CC2"/>
    <w:rsid w:val="00FA7E36"/>
    <w:rsid w:val="00FB33C9"/>
    <w:rsid w:val="00FB5A67"/>
    <w:rsid w:val="00FC3B57"/>
    <w:rsid w:val="00FC6196"/>
    <w:rsid w:val="00FD07EA"/>
    <w:rsid w:val="00FD18AC"/>
    <w:rsid w:val="00FD42BE"/>
    <w:rsid w:val="00FE0ABD"/>
    <w:rsid w:val="00FE1AEA"/>
    <w:rsid w:val="00FE2378"/>
    <w:rsid w:val="00FE2C2F"/>
    <w:rsid w:val="00FE4CDA"/>
    <w:rsid w:val="00FE7ECD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D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E37D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7DC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7DC4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DC4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37DC4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E37D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37DC4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  <w:style w:type="character" w:customStyle="1" w:styleId="news">
    <w:name w:val="news"/>
    <w:basedOn w:val="a0"/>
    <w:rsid w:val="002C294C"/>
    <w:rPr>
      <w:rFonts w:cs="Times New Roman"/>
    </w:rPr>
  </w:style>
  <w:style w:type="paragraph" w:customStyle="1" w:styleId="pj">
    <w:name w:val="pj"/>
    <w:basedOn w:val="a"/>
    <w:rsid w:val="00F603D3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locked/>
    <w:rsid w:val="00F603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8A28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5FEB5-38B5-4232-AA18-410F01C8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17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AAS</cp:lastModifiedBy>
  <cp:revision>30</cp:revision>
  <cp:lastPrinted>2020-09-18T09:25:00Z</cp:lastPrinted>
  <dcterms:created xsi:type="dcterms:W3CDTF">2019-12-11T05:20:00Z</dcterms:created>
  <dcterms:modified xsi:type="dcterms:W3CDTF">2020-09-18T09:40:00Z</dcterms:modified>
</cp:coreProperties>
</file>